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0C045" w14:textId="77777777" w:rsidR="00C2676B" w:rsidRPr="007A3C3D" w:rsidRDefault="00E11E7E">
      <w:pPr>
        <w:pStyle w:val="Title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Fax:"/>
          <w:tag w:val="Fax:"/>
          <w:id w:val="-1120063061"/>
          <w:placeholder>
            <w:docPart w:val="996192667FE14480A2FE82E7B7ADEF38"/>
          </w:placeholder>
          <w:temporary/>
          <w:showingPlcHdr/>
          <w15:appearance w15:val="hidden"/>
        </w:sdtPr>
        <w:sdtEndPr/>
        <w:sdtContent>
          <w:r w:rsidR="00D501CC" w:rsidRPr="007A3C3D">
            <w:rPr>
              <w:rFonts w:ascii="Times New Roman" w:hAnsi="Times New Roman" w:cs="Times New Roman"/>
            </w:rPr>
            <w:t>Fax</w:t>
          </w:r>
        </w:sdtContent>
      </w:sdt>
    </w:p>
    <w:tbl>
      <w:tblPr>
        <w:tblW w:w="5000" w:type="pct"/>
        <w:tblBorders>
          <w:bottom w:val="single" w:sz="8" w:space="0" w:color="auto"/>
          <w:insideH w:val="single" w:sz="8" w:space="0" w:color="auto"/>
        </w:tblBorders>
        <w:tblCellMar>
          <w:left w:w="0" w:type="dxa"/>
          <w:right w:w="0" w:type="dxa"/>
        </w:tblCellMar>
        <w:tblLook w:val="0200" w:firstRow="0" w:lastRow="0" w:firstColumn="0" w:lastColumn="0" w:noHBand="1" w:noVBand="0"/>
        <w:tblDescription w:val="Fax form information tables - first table has Fax, Phone, and Subject for To and From. Second table has number of pages"/>
      </w:tblPr>
      <w:tblGrid>
        <w:gridCol w:w="1351"/>
        <w:gridCol w:w="4048"/>
        <w:gridCol w:w="853"/>
        <w:gridCol w:w="3828"/>
      </w:tblGrid>
      <w:tr w:rsidR="00A732E0" w:rsidRPr="007A3C3D" w14:paraId="02D42C20" w14:textId="77777777" w:rsidTr="00346026">
        <w:tc>
          <w:tcPr>
            <w:tcW w:w="670" w:type="pct"/>
          </w:tcPr>
          <w:p w14:paraId="78DCF433" w14:textId="77777777" w:rsidR="00A732E0" w:rsidRPr="007A3C3D" w:rsidRDefault="00E11E7E" w:rsidP="00A732E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To:"/>
                <w:tag w:val="To:"/>
                <w:id w:val="281543071"/>
                <w:placeholder>
                  <w:docPart w:val="01E5052B98EF45159CF14C10E1267A95"/>
                </w:placeholder>
                <w:temporary/>
                <w:showingPlcHdr/>
                <w15:appearance w15:val="hidden"/>
              </w:sdtPr>
              <w:sdtEndPr/>
              <w:sdtContent>
                <w:r w:rsidR="00A732E0" w:rsidRPr="007A3C3D">
                  <w:rPr>
                    <w:rFonts w:ascii="Times New Roman" w:hAnsi="Times New Roman" w:cs="Times New Roman"/>
                  </w:rPr>
                  <w:t>To:</w:t>
                </w:r>
              </w:sdtContent>
            </w:sdt>
          </w:p>
        </w:tc>
        <w:tc>
          <w:tcPr>
            <w:tcW w:w="2008" w:type="pct"/>
          </w:tcPr>
          <w:p w14:paraId="4F914043" w14:textId="01D41010" w:rsidR="00A732E0" w:rsidRPr="007A3C3D" w:rsidRDefault="00A732E0" w:rsidP="00A732E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 Individuals and Households Program</w:t>
            </w:r>
          </w:p>
        </w:tc>
        <w:sdt>
          <w:sdtPr>
            <w:rPr>
              <w:rFonts w:ascii="Times New Roman" w:hAnsi="Times New Roman" w:cs="Times New Roman"/>
            </w:rPr>
            <w:alias w:val="From:"/>
            <w:tag w:val="From:"/>
            <w:id w:val="-1075274373"/>
            <w:placeholder>
              <w:docPart w:val="DB967770FEFA43D487E17E82E676FA7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" w:type="pct"/>
              </w:tcPr>
              <w:p w14:paraId="125B2E5F" w14:textId="16A150D8" w:rsidR="00A732E0" w:rsidRPr="007A3C3D" w:rsidRDefault="00A732E0" w:rsidP="00A732E0">
                <w:pPr>
                  <w:pStyle w:val="Heading1"/>
                  <w:rPr>
                    <w:rFonts w:ascii="Times New Roman" w:hAnsi="Times New Roman" w:cs="Times New Roman"/>
                  </w:rPr>
                </w:pPr>
                <w:r w:rsidRPr="007A3C3D">
                  <w:rPr>
                    <w:rFonts w:ascii="Times New Roman" w:hAnsi="Times New Roman" w:cs="Times New Roman"/>
                  </w:rPr>
                  <w:t>From:</w:t>
                </w:r>
              </w:p>
            </w:tc>
          </w:sdtContent>
        </w:sdt>
        <w:tc>
          <w:tcPr>
            <w:tcW w:w="1899" w:type="pct"/>
          </w:tcPr>
          <w:p w14:paraId="4F0EB8CB" w14:textId="22DE1EEF" w:rsidR="00A732E0" w:rsidRPr="007A3C3D" w:rsidRDefault="005A6B5E" w:rsidP="00A732E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>Applicant</w:t>
            </w:r>
            <w:r w:rsidR="00A732E0" w:rsidRPr="00006F67">
              <w:rPr>
                <w:rFonts w:ascii="Times New Roman" w:hAnsi="Times New Roman" w:cs="Times New Roman"/>
                <w:highlight w:val="yellow"/>
              </w:rPr>
              <w:t xml:space="preserve"> First M. Last</w:t>
            </w:r>
          </w:p>
        </w:tc>
      </w:tr>
      <w:tr w:rsidR="00A732E0" w:rsidRPr="007A3C3D" w14:paraId="0F593129" w14:textId="77777777" w:rsidTr="00346026">
        <w:tc>
          <w:tcPr>
            <w:tcW w:w="670" w:type="pct"/>
          </w:tcPr>
          <w:p w14:paraId="20AD7C14" w14:textId="77777777" w:rsidR="00A732E0" w:rsidRPr="007A3C3D" w:rsidRDefault="00E11E7E" w:rsidP="00A732E0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150342477"/>
                <w:placeholder>
                  <w:docPart w:val="173EC5352C234E54A188C53BF7E43AC3"/>
                </w:placeholder>
                <w:temporary/>
                <w:showingPlcHdr/>
                <w15:appearance w15:val="hidden"/>
              </w:sdtPr>
              <w:sdtEndPr/>
              <w:sdtContent>
                <w:r w:rsidR="00A732E0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2008" w:type="pct"/>
          </w:tcPr>
          <w:p w14:paraId="3A7DC470" w14:textId="1AE89999" w:rsidR="00A732E0" w:rsidRPr="007A3C3D" w:rsidRDefault="00A732E0" w:rsidP="00A732E0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(800) 827-8112</w:t>
            </w:r>
          </w:p>
        </w:tc>
        <w:tc>
          <w:tcPr>
            <w:tcW w:w="423" w:type="pct"/>
          </w:tcPr>
          <w:p w14:paraId="05E5DDE0" w14:textId="0D751FBF" w:rsidR="00A732E0" w:rsidRPr="007A3C3D" w:rsidRDefault="00E11E7E" w:rsidP="00A732E0">
            <w:pPr>
              <w:pStyle w:val="Heading1"/>
              <w:ind w:right="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1393576056"/>
                <w:placeholder>
                  <w:docPart w:val="E6269F7D9477438CBB0B5CCB2F9B5F09"/>
                </w:placeholder>
                <w:temporary/>
                <w:showingPlcHdr/>
                <w15:appearance w15:val="hidden"/>
              </w:sdtPr>
              <w:sdtEndPr/>
              <w:sdtContent>
                <w:r w:rsidR="00A732E0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1899" w:type="pct"/>
          </w:tcPr>
          <w:p w14:paraId="5E7D7E0A" w14:textId="278A7F4A" w:rsidR="00A732E0" w:rsidRPr="007F140C" w:rsidRDefault="0090279C" w:rsidP="00A732E0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90279C">
              <w:rPr>
                <w:rFonts w:ascii="Times New Roman" w:hAnsi="Times New Roman" w:cs="Times New Roman"/>
                <w:highlight w:val="yellow"/>
              </w:rPr>
              <w:t>#####</w:t>
            </w:r>
          </w:p>
        </w:tc>
      </w:tr>
      <w:tr w:rsidR="006067BC" w:rsidRPr="008873A0" w14:paraId="4FC50BD6" w14:textId="77777777" w:rsidTr="00346026">
        <w:tc>
          <w:tcPr>
            <w:tcW w:w="670" w:type="pct"/>
          </w:tcPr>
          <w:p w14:paraId="6BBF981B" w14:textId="77777777" w:rsidR="00C2676B" w:rsidRPr="007A3C3D" w:rsidRDefault="00E11E7E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-1426798795"/>
                <w:placeholder>
                  <w:docPart w:val="D8183A521DAC48B3A4011C1A309CFD5D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2008" w:type="pct"/>
          </w:tcPr>
          <w:p w14:paraId="303B3613" w14:textId="0A53DB79" w:rsidR="00C2676B" w:rsidRPr="007A3C3D" w:rsidRDefault="00B82F1F" w:rsidP="00DC72B9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B82F1F">
              <w:rPr>
                <w:rFonts w:ascii="Times New Roman" w:hAnsi="Times New Roman" w:cs="Times New Roman"/>
              </w:rPr>
              <w:t>800</w:t>
            </w:r>
            <w:r>
              <w:rPr>
                <w:rFonts w:ascii="Times New Roman" w:hAnsi="Times New Roman" w:cs="Times New Roman"/>
              </w:rPr>
              <w:t xml:space="preserve">) </w:t>
            </w:r>
            <w:r w:rsidRPr="00B82F1F">
              <w:rPr>
                <w:rFonts w:ascii="Times New Roman" w:hAnsi="Times New Roman" w:cs="Times New Roman"/>
              </w:rPr>
              <w:t>621-3362</w:t>
            </w:r>
          </w:p>
        </w:tc>
        <w:tc>
          <w:tcPr>
            <w:tcW w:w="423" w:type="pct"/>
          </w:tcPr>
          <w:p w14:paraId="6A9650E4" w14:textId="77777777" w:rsidR="00C2676B" w:rsidRPr="007A3C3D" w:rsidRDefault="00E11E7E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1481966725"/>
                <w:placeholder>
                  <w:docPart w:val="DF78070884424B0EA1C9669EF33C604A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1899" w:type="pct"/>
          </w:tcPr>
          <w:p w14:paraId="23AA1A70" w14:textId="3A91EC2F" w:rsidR="00C2676B" w:rsidRPr="008873A0" w:rsidRDefault="0090279C" w:rsidP="00DC72B9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highlight w:val="yellow"/>
              </w:rPr>
              <w:t>#####</w:t>
            </w:r>
          </w:p>
        </w:tc>
      </w:tr>
      <w:tr w:rsidR="00C627BC" w:rsidRPr="007A3C3D" w14:paraId="5E4EC8D6" w14:textId="77777777" w:rsidTr="00346026">
        <w:tc>
          <w:tcPr>
            <w:tcW w:w="670" w:type="pct"/>
          </w:tcPr>
          <w:p w14:paraId="5563DFB7" w14:textId="77777777" w:rsidR="00C2676B" w:rsidRPr="007A3C3D" w:rsidRDefault="00E11E7E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Subject:"/>
                <w:tag w:val="Subject:"/>
                <w:id w:val="1939640081"/>
                <w:placeholder>
                  <w:docPart w:val="B32229575CBF40D3A66027737649DFB5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Subject:</w:t>
                </w:r>
              </w:sdtContent>
            </w:sdt>
          </w:p>
        </w:tc>
        <w:tc>
          <w:tcPr>
            <w:tcW w:w="2008" w:type="pct"/>
          </w:tcPr>
          <w:p w14:paraId="738A5A8D" w14:textId="6C11F784" w:rsidR="00C2676B" w:rsidRPr="007A3C3D" w:rsidRDefault="00E10E47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Housing</w:t>
            </w:r>
            <w:r w:rsidR="00B82F1F">
              <w:rPr>
                <w:rFonts w:ascii="Times New Roman" w:hAnsi="Times New Roman" w:cs="Times New Roman"/>
              </w:rPr>
              <w:t xml:space="preserve"> </w:t>
            </w:r>
            <w:r w:rsidR="00A77B26">
              <w:rPr>
                <w:rFonts w:ascii="Times New Roman" w:hAnsi="Times New Roman" w:cs="Times New Roman"/>
              </w:rPr>
              <w:t xml:space="preserve">Assistance </w:t>
            </w:r>
            <w:r w:rsidR="00B82F1F">
              <w:rPr>
                <w:rFonts w:ascii="Times New Roman" w:hAnsi="Times New Roman" w:cs="Times New Roman"/>
              </w:rPr>
              <w:t xml:space="preserve">Appeal </w:t>
            </w:r>
            <w:r w:rsidR="000C1BF4">
              <w:rPr>
                <w:rFonts w:ascii="Times New Roman" w:hAnsi="Times New Roman" w:cs="Times New Roman"/>
              </w:rPr>
              <w:t>Letter</w:t>
            </w:r>
          </w:p>
        </w:tc>
        <w:tc>
          <w:tcPr>
            <w:tcW w:w="423" w:type="pct"/>
          </w:tcPr>
          <w:p w14:paraId="1DC0C2B8" w14:textId="77777777" w:rsidR="00C2676B" w:rsidRPr="007A3C3D" w:rsidRDefault="00E11E7E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Date:"/>
                <w:tag w:val="Date:"/>
                <w:id w:val="1196822027"/>
                <w:placeholder>
                  <w:docPart w:val="F1E94E9AC7574056905C435C818303C1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Date:</w:t>
                </w:r>
              </w:sdtContent>
            </w:sdt>
          </w:p>
        </w:tc>
        <w:tc>
          <w:tcPr>
            <w:tcW w:w="1899" w:type="pct"/>
          </w:tcPr>
          <w:p w14:paraId="06FACB1D" w14:textId="5DADF1DE" w:rsidR="00C2676B" w:rsidRPr="007A3C3D" w:rsidRDefault="00CF5BE9" w:rsidP="00DF5D70">
            <w:pPr>
              <w:pStyle w:val="ContactInfo"/>
              <w:rPr>
                <w:rFonts w:ascii="Times New Roman" w:hAnsi="Times New Roman" w:cs="Times New Roman"/>
              </w:rPr>
            </w:pPr>
            <w:r w:rsidRPr="00CF5BE9">
              <w:rPr>
                <w:rFonts w:ascii="Times New Roman" w:hAnsi="Times New Roman" w:cs="Times New Roman"/>
                <w:highlight w:val="yellow"/>
              </w:rPr>
              <w:t>Month Day</w:t>
            </w:r>
            <w:r w:rsidR="006B474C">
              <w:rPr>
                <w:rFonts w:ascii="Times New Roman" w:hAnsi="Times New Roman" w:cs="Times New Roman"/>
              </w:rPr>
              <w:t>, 2025</w:t>
            </w:r>
          </w:p>
        </w:tc>
      </w:tr>
    </w:tbl>
    <w:tbl>
      <w:tblPr>
        <w:tblStyle w:val="GridTable1Light-Accent2"/>
        <w:tblW w:w="5008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Fax form information tables - first table has Fax, Phone, and Subject for To and From. Second table has number of pages"/>
      </w:tblPr>
      <w:tblGrid>
        <w:gridCol w:w="1350"/>
        <w:gridCol w:w="8746"/>
      </w:tblGrid>
      <w:tr w:rsidR="00B0121A" w:rsidRPr="007A3C3D" w14:paraId="542574C7" w14:textId="77777777" w:rsidTr="009E763D">
        <w:trPr>
          <w:trHeight w:val="446"/>
        </w:trPr>
        <w:tc>
          <w:tcPr>
            <w:tcW w:w="1350" w:type="dxa"/>
          </w:tcPr>
          <w:p w14:paraId="0F7BA784" w14:textId="77777777" w:rsidR="00B0121A" w:rsidRPr="007A3C3D" w:rsidRDefault="00E11E7E" w:rsidP="009E763D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No. Pages:"/>
                <w:tag w:val="No. Pages:"/>
                <w:id w:val="1921752902"/>
                <w:placeholder>
                  <w:docPart w:val="85983F4E68B64DB9BE51660B3826413F"/>
                </w:placeholder>
                <w:temporary/>
                <w:showingPlcHdr/>
                <w15:appearance w15:val="hidden"/>
              </w:sdtPr>
              <w:sdtEndPr/>
              <w:sdtContent>
                <w:r w:rsidR="005230FA" w:rsidRPr="007A3C3D">
                  <w:rPr>
                    <w:rFonts w:ascii="Times New Roman" w:hAnsi="Times New Roman" w:cs="Times New Roman"/>
                  </w:rPr>
                  <w:t>No. Pages:</w:t>
                </w:r>
              </w:sdtContent>
            </w:sdt>
          </w:p>
        </w:tc>
        <w:tc>
          <w:tcPr>
            <w:tcW w:w="8746" w:type="dxa"/>
          </w:tcPr>
          <w:p w14:paraId="15D62A67" w14:textId="622703A5" w:rsidR="009E763D" w:rsidRPr="007A3C3D" w:rsidRDefault="00926566" w:rsidP="009E763D">
            <w:pPr>
              <w:pStyle w:val="ContactInfo"/>
              <w:rPr>
                <w:rFonts w:ascii="Times New Roman" w:hAnsi="Times New Roman" w:cs="Times New Roman"/>
              </w:rPr>
            </w:pPr>
            <w:r w:rsidRPr="002A4D6F">
              <w:rPr>
                <w:rFonts w:ascii="Times New Roman" w:hAnsi="Times New Roman" w:cs="Times New Roman"/>
                <w:u w:val="single"/>
              </w:rPr>
              <w:t>____</w:t>
            </w:r>
            <w:r w:rsidR="00855EF2">
              <w:rPr>
                <w:rFonts w:ascii="Times New Roman" w:hAnsi="Times New Roman" w:cs="Times New Roman"/>
              </w:rPr>
              <w:t xml:space="preserve"> (I</w:t>
            </w:r>
            <w:r w:rsidR="00B82F1F">
              <w:rPr>
                <w:rFonts w:ascii="Times New Roman" w:hAnsi="Times New Roman" w:cs="Times New Roman"/>
              </w:rPr>
              <w:t>ncluding</w:t>
            </w:r>
            <w:r w:rsidR="007A3C3D">
              <w:rPr>
                <w:rFonts w:ascii="Times New Roman" w:hAnsi="Times New Roman" w:cs="Times New Roman"/>
              </w:rPr>
              <w:t xml:space="preserve"> </w:t>
            </w:r>
            <w:r w:rsidR="00B82F1F">
              <w:rPr>
                <w:rFonts w:ascii="Times New Roman" w:hAnsi="Times New Roman" w:cs="Times New Roman"/>
              </w:rPr>
              <w:t>C</w:t>
            </w:r>
            <w:r w:rsidR="007A3C3D">
              <w:rPr>
                <w:rFonts w:ascii="Times New Roman" w:hAnsi="Times New Roman" w:cs="Times New Roman"/>
              </w:rPr>
              <w:t xml:space="preserve">over </w:t>
            </w:r>
            <w:r w:rsidR="00B82F1F">
              <w:rPr>
                <w:rFonts w:ascii="Times New Roman" w:hAnsi="Times New Roman" w:cs="Times New Roman"/>
              </w:rPr>
              <w:t>S</w:t>
            </w:r>
            <w:r w:rsidR="007A3C3D">
              <w:rPr>
                <w:rFonts w:ascii="Times New Roman" w:hAnsi="Times New Roman" w:cs="Times New Roman"/>
              </w:rPr>
              <w:t>heet</w:t>
            </w:r>
            <w:r w:rsidR="00855EF2">
              <w:rPr>
                <w:rFonts w:ascii="Times New Roman" w:hAnsi="Times New Roman" w:cs="Times New Roman"/>
              </w:rPr>
              <w:t>)</w:t>
            </w:r>
          </w:p>
        </w:tc>
      </w:tr>
    </w:tbl>
    <w:p w14:paraId="3BFDDB72" w14:textId="77777777" w:rsidR="00C2676B" w:rsidRPr="007A3C3D" w:rsidRDefault="00E11E7E" w:rsidP="000D1E5F">
      <w:pPr>
        <w:pStyle w:val="Heading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Comments:"/>
          <w:tag w:val="Comments:"/>
          <w:id w:val="-299617042"/>
          <w:placeholder>
            <w:docPart w:val="2767D0CAA51244CDAD0B3DE3355662BD"/>
          </w:placeholder>
          <w:temporary/>
          <w:showingPlcHdr/>
          <w15:appearance w15:val="hidden"/>
        </w:sdtPr>
        <w:sdtEndPr/>
        <w:sdtContent>
          <w:r w:rsidR="00DF5D70" w:rsidRPr="007A3C3D">
            <w:rPr>
              <w:rFonts w:ascii="Times New Roman" w:hAnsi="Times New Roman" w:cs="Times New Roman"/>
            </w:rPr>
            <w:t>Comments:</w:t>
          </w:r>
        </w:sdtContent>
      </w:sdt>
    </w:p>
    <w:p w14:paraId="421D6F9A" w14:textId="77777777" w:rsidR="00B82F1F" w:rsidRDefault="00B82F1F" w:rsidP="00B82F1F">
      <w:pPr>
        <w:rPr>
          <w:rFonts w:ascii="Times New Roman" w:eastAsia="Calibri" w:hAnsi="Times New Roman" w:cs="Times New Roman"/>
        </w:rPr>
      </w:pPr>
    </w:p>
    <w:p w14:paraId="5F2122D0" w14:textId="2E5D580B" w:rsidR="00654EF1" w:rsidRPr="005E79C8" w:rsidRDefault="00654EF1" w:rsidP="00654EF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="005A6B5E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 xml:space="preserve"> First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54179C7" w14:textId="106C0E56" w:rsidR="00654EF1" w:rsidRPr="005E79C8" w:rsidRDefault="00654EF1" w:rsidP="00654EF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="003F0AAA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BE99692" w14:textId="77777777" w:rsidR="00654EF1" w:rsidRPr="005E79C8" w:rsidRDefault="00654EF1" w:rsidP="00654EF1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6FA08D5D" w14:textId="77777777" w:rsidR="008000DD" w:rsidRPr="005E79C8" w:rsidRDefault="008000DD" w:rsidP="008000DD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D5C1820" w14:textId="77777777" w:rsidR="008000DD" w:rsidRPr="005E79C8" w:rsidRDefault="008000DD" w:rsidP="008000DD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11680D4" w14:textId="77777777" w:rsidR="008000DD" w:rsidRPr="005E79C8" w:rsidRDefault="008000DD" w:rsidP="008000DD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D9DC4AD" w14:textId="73F2FA7C" w:rsidR="00654EF1" w:rsidRPr="005E79C8" w:rsidRDefault="008000DD" w:rsidP="00654EF1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0669578" w14:textId="427BDDCE" w:rsidR="00CF47B1" w:rsidRPr="006B474C" w:rsidRDefault="00CF47B1" w:rsidP="00CF47B1">
      <w:pPr>
        <w:spacing w:before="0"/>
        <w:rPr>
          <w:rFonts w:ascii="Times New Roman" w:eastAsia="Calibri" w:hAnsi="Times New Roman" w:cs="Times New Roman"/>
          <w:sz w:val="20"/>
          <w:szCs w:val="18"/>
          <w:lang w:eastAsia="en-US"/>
        </w:rPr>
      </w:pPr>
      <w:r w:rsidRPr="002A4D6F"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  <w:t xml:space="preserve">Date of Appeal: </w:t>
      </w:r>
      <w:r w:rsidRPr="002A4D6F"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  <w:tab/>
      </w:r>
      <w:r w:rsidR="006B474C"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  <w:tab/>
      </w:r>
      <w:r w:rsidR="00CF5BE9" w:rsidRPr="00CF5BE9">
        <w:rPr>
          <w:rFonts w:ascii="Times New Roman" w:eastAsia="Calibri" w:hAnsi="Times New Roman" w:cs="Times New Roman"/>
          <w:sz w:val="20"/>
          <w:szCs w:val="18"/>
          <w:highlight w:val="yellow"/>
          <w:lang w:eastAsia="en-US"/>
        </w:rPr>
        <w:t>Month Day</w:t>
      </w:r>
      <w:r w:rsidR="006B474C">
        <w:rPr>
          <w:rFonts w:ascii="Times New Roman" w:eastAsia="Calibri" w:hAnsi="Times New Roman" w:cs="Times New Roman"/>
          <w:sz w:val="20"/>
          <w:szCs w:val="18"/>
          <w:lang w:eastAsia="en-US"/>
        </w:rPr>
        <w:t>, 2025</w:t>
      </w:r>
    </w:p>
    <w:p w14:paraId="275D7169" w14:textId="7FBB0B03" w:rsidR="0066229F" w:rsidRDefault="0066229F" w:rsidP="00B82F1F">
      <w:pPr>
        <w:rPr>
          <w:rFonts w:ascii="Times New Roman" w:hAnsi="Times New Roman" w:cs="Times New Roman"/>
        </w:rPr>
      </w:pPr>
    </w:p>
    <w:p w14:paraId="24B531A5" w14:textId="77777777" w:rsidR="00350DC9" w:rsidRPr="00350DC9" w:rsidRDefault="00350DC9" w:rsidP="00350DC9">
      <w:pPr>
        <w:spacing w:before="0"/>
        <w:rPr>
          <w:rFonts w:ascii="Times New Roman" w:hAnsi="Times New Roman" w:cs="Times New Roman"/>
          <w:sz w:val="24"/>
          <w:szCs w:val="24"/>
        </w:rPr>
      </w:pPr>
      <w:r w:rsidRPr="00350DC9">
        <w:rPr>
          <w:rFonts w:ascii="Times New Roman" w:hAnsi="Times New Roman" w:cs="Times New Roman"/>
          <w:b/>
          <w:bCs/>
          <w:sz w:val="24"/>
          <w:szCs w:val="24"/>
        </w:rPr>
        <w:t>Attachments</w:t>
      </w:r>
      <w:r w:rsidRPr="00350DC9">
        <w:rPr>
          <w:rFonts w:ascii="Times New Roman" w:hAnsi="Times New Roman" w:cs="Times New Roman"/>
          <w:sz w:val="24"/>
          <w:szCs w:val="24"/>
        </w:rPr>
        <w:t>:</w:t>
      </w:r>
    </w:p>
    <w:p w14:paraId="2DA00167" w14:textId="0625D36C" w:rsidR="00350DC9" w:rsidRDefault="00CF6531" w:rsidP="00350DC9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Signed </w:t>
      </w:r>
      <w:r w:rsidR="00350DC9">
        <w:rPr>
          <w:rFonts w:ascii="Times New Roman" w:hAnsi="Times New Roman" w:cs="Times New Roman"/>
          <w:sz w:val="24"/>
          <w:szCs w:val="24"/>
        </w:rPr>
        <w:t>Release of Information Form</w:t>
      </w:r>
    </w:p>
    <w:p w14:paraId="3A1342A4" w14:textId="3E2C4991" w:rsidR="00350DC9" w:rsidRDefault="00783026" w:rsidP="00350DC9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Housing</w:t>
      </w:r>
      <w:r w:rsidR="00350DC9">
        <w:rPr>
          <w:rFonts w:ascii="Times New Roman" w:hAnsi="Times New Roman" w:cs="Times New Roman"/>
          <w:sz w:val="24"/>
          <w:szCs w:val="24"/>
        </w:rPr>
        <w:t xml:space="preserve"> Assistance Appeal Letter</w:t>
      </w:r>
    </w:p>
    <w:p w14:paraId="12C9B443" w14:textId="3B7FAD74" w:rsidR="00953802" w:rsidRDefault="00953802" w:rsidP="00953802">
      <w:pPr>
        <w:pStyle w:val="ListParagraph"/>
        <w:numPr>
          <w:ilvl w:val="0"/>
          <w:numId w:val="11"/>
        </w:numPr>
        <w:spacing w:before="0"/>
        <w:rPr>
          <w:rFonts w:ascii="Times New Roman" w:hAnsi="Times New Roman" w:cs="Times New Roman"/>
          <w:sz w:val="24"/>
          <w:szCs w:val="24"/>
        </w:rPr>
      </w:pPr>
      <w:r w:rsidRPr="00350DC9">
        <w:rPr>
          <w:rFonts w:ascii="Times New Roman" w:hAnsi="Times New Roman" w:cs="Times New Roman"/>
          <w:sz w:val="24"/>
          <w:szCs w:val="24"/>
        </w:rPr>
        <w:t xml:space="preserve">Statement of </w:t>
      </w:r>
      <w:r w:rsidR="00CF2E33">
        <w:rPr>
          <w:rFonts w:ascii="Times New Roman" w:hAnsi="Times New Roman" w:cs="Times New Roman"/>
          <w:sz w:val="24"/>
          <w:szCs w:val="24"/>
        </w:rPr>
        <w:t xml:space="preserve">No </w:t>
      </w:r>
      <w:r w:rsidRPr="00350DC9">
        <w:rPr>
          <w:rFonts w:ascii="Times New Roman" w:hAnsi="Times New Roman" w:cs="Times New Roman"/>
          <w:sz w:val="24"/>
          <w:szCs w:val="24"/>
        </w:rPr>
        <w:t>Homeowners Insurance</w:t>
      </w:r>
    </w:p>
    <w:p w14:paraId="5DA74817" w14:textId="27412D52" w:rsidR="0039230C" w:rsidRPr="00D433D3" w:rsidRDefault="0039230C" w:rsidP="0039230C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D433D3">
        <w:rPr>
          <w:rFonts w:ascii="Times New Roman" w:hAnsi="Times New Roman" w:cs="Times New Roman"/>
          <w:sz w:val="24"/>
          <w:szCs w:val="24"/>
        </w:rPr>
        <w:t xml:space="preserve">Contractor Estimate from </w:t>
      </w:r>
      <w:r w:rsidRPr="00D433D3">
        <w:rPr>
          <w:rFonts w:ascii="Times New Roman" w:hAnsi="Times New Roman" w:cs="Times New Roman"/>
          <w:sz w:val="24"/>
          <w:szCs w:val="24"/>
          <w:highlight w:val="yellow"/>
        </w:rPr>
        <w:t>name of contractor or company</w:t>
      </w:r>
      <w:r w:rsidRPr="00D433D3">
        <w:rPr>
          <w:rFonts w:ascii="Times New Roman" w:hAnsi="Times New Roman" w:cs="Times New Roman"/>
          <w:sz w:val="24"/>
          <w:szCs w:val="24"/>
        </w:rPr>
        <w:t xml:space="preserve"> dated </w:t>
      </w:r>
      <w:r w:rsidRPr="00D433D3">
        <w:rPr>
          <w:rFonts w:ascii="Times New Roman" w:hAnsi="Times New Roman" w:cs="Times New Roman"/>
          <w:sz w:val="24"/>
          <w:szCs w:val="24"/>
          <w:highlight w:val="yellow"/>
        </w:rPr>
        <w:t>March</w:t>
      </w:r>
      <w:r w:rsidR="0039574F" w:rsidRPr="00D433D3">
        <w:rPr>
          <w:rFonts w:ascii="Times New Roman" w:hAnsi="Times New Roman" w:cs="Times New Roman"/>
          <w:sz w:val="24"/>
          <w:szCs w:val="24"/>
          <w:highlight w:val="yellow"/>
        </w:rPr>
        <w:t xml:space="preserve"> #</w:t>
      </w:r>
      <w:r w:rsidR="0039574F" w:rsidRPr="00D433D3">
        <w:rPr>
          <w:rFonts w:ascii="Times New Roman" w:hAnsi="Times New Roman" w:cs="Times New Roman"/>
          <w:sz w:val="24"/>
          <w:szCs w:val="24"/>
        </w:rPr>
        <w:t>, 2025</w:t>
      </w:r>
      <w:r w:rsidRPr="00D433D3">
        <w:rPr>
          <w:rFonts w:ascii="Times New Roman" w:hAnsi="Times New Roman" w:cs="Times New Roman"/>
          <w:sz w:val="24"/>
          <w:szCs w:val="24"/>
        </w:rPr>
        <w:t xml:space="preserve"> for $</w:t>
      </w:r>
      <w:r w:rsidRPr="00F170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0</w:t>
      </w:r>
      <w:r w:rsidR="00F170C7" w:rsidRPr="00F170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.</w:t>
      </w:r>
      <w:r w:rsidRPr="00F170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0</w:t>
      </w:r>
      <w:r w:rsidR="00F170C7" w:rsidRPr="00F170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0</w:t>
      </w:r>
    </w:p>
    <w:p w14:paraId="45A26867" w14:textId="1BD1E0BC" w:rsidR="0066229F" w:rsidRPr="008204EE" w:rsidRDefault="0066229F" w:rsidP="00FD6AA6">
      <w:pPr>
        <w:pStyle w:val="ListParagraph"/>
        <w:spacing w:before="0"/>
        <w:rPr>
          <w:rFonts w:ascii="Times New Roman" w:hAnsi="Times New Roman" w:cs="Times New Roman"/>
          <w:sz w:val="24"/>
          <w:szCs w:val="24"/>
        </w:rPr>
      </w:pPr>
    </w:p>
    <w:p w14:paraId="516AEF10" w14:textId="0E621E32" w:rsidR="0066229F" w:rsidRDefault="0066229F" w:rsidP="00B82F1F">
      <w:pPr>
        <w:rPr>
          <w:rFonts w:ascii="Times New Roman" w:hAnsi="Times New Roman" w:cs="Times New Roman"/>
        </w:rPr>
      </w:pPr>
    </w:p>
    <w:p w14:paraId="652D256D" w14:textId="1001A875" w:rsidR="0066229F" w:rsidRDefault="0066229F" w:rsidP="00B82F1F">
      <w:pPr>
        <w:rPr>
          <w:rFonts w:ascii="Times New Roman" w:hAnsi="Times New Roman" w:cs="Times New Roman"/>
        </w:rPr>
      </w:pPr>
    </w:p>
    <w:p w14:paraId="2AA84C86" w14:textId="158C771D" w:rsidR="0066229F" w:rsidRDefault="0066229F" w:rsidP="00B82F1F">
      <w:pPr>
        <w:rPr>
          <w:rFonts w:ascii="Times New Roman" w:hAnsi="Times New Roman" w:cs="Times New Roman"/>
        </w:rPr>
      </w:pPr>
    </w:p>
    <w:p w14:paraId="48C2637C" w14:textId="646F5E9E" w:rsidR="0066229F" w:rsidRDefault="0066229F" w:rsidP="00B82F1F">
      <w:pPr>
        <w:rPr>
          <w:rFonts w:ascii="Times New Roman" w:hAnsi="Times New Roman" w:cs="Times New Roman"/>
        </w:rPr>
      </w:pPr>
    </w:p>
    <w:p w14:paraId="1F8DB3AF" w14:textId="1A3303B6" w:rsidR="0066229F" w:rsidRDefault="0066229F" w:rsidP="00B82F1F">
      <w:pPr>
        <w:rPr>
          <w:rFonts w:ascii="Times New Roman" w:hAnsi="Times New Roman" w:cs="Times New Roman"/>
        </w:rPr>
      </w:pPr>
    </w:p>
    <w:p w14:paraId="32222D5E" w14:textId="5751ECC8" w:rsidR="0066229F" w:rsidRDefault="0066229F" w:rsidP="00B82F1F">
      <w:pPr>
        <w:rPr>
          <w:rFonts w:ascii="Times New Roman" w:hAnsi="Times New Roman" w:cs="Times New Roman"/>
        </w:rPr>
      </w:pPr>
    </w:p>
    <w:p w14:paraId="766DAD04" w14:textId="77777777" w:rsidR="00A36847" w:rsidRDefault="00A36847" w:rsidP="00B82F1F">
      <w:pPr>
        <w:rPr>
          <w:rFonts w:ascii="Times New Roman" w:hAnsi="Times New Roman" w:cs="Times New Roman"/>
        </w:rPr>
      </w:pPr>
    </w:p>
    <w:p w14:paraId="7C2C6291" w14:textId="7FAF2CA7" w:rsidR="00A36847" w:rsidRDefault="00A36847" w:rsidP="00B82F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50F382" wp14:editId="1E97B571">
            <wp:extent cx="6400800" cy="8283575"/>
            <wp:effectExtent l="0" t="0" r="0" b="3175"/>
            <wp:docPr id="1125568191" name="Picture 1" descr="A data cover shee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8191" name="Picture 1" descr="A data cover sheet with red and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AA23C" w14:textId="2D8E9C6F" w:rsidR="0066229F" w:rsidRDefault="0066229F" w:rsidP="00B82F1F">
      <w:pPr>
        <w:rPr>
          <w:rFonts w:ascii="Times New Roman" w:hAnsi="Times New Roman" w:cs="Times New Roman"/>
        </w:rPr>
      </w:pPr>
    </w:p>
    <w:p w14:paraId="2066F652" w14:textId="57D00C4B" w:rsidR="00014C3B" w:rsidRDefault="00A36847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szCs w:val="18"/>
          <w:lang w:eastAsia="en-US"/>
        </w:rPr>
        <w:lastRenderedPageBreak/>
        <w:drawing>
          <wp:inline distT="0" distB="0" distL="0" distR="0" wp14:anchorId="637475DB" wp14:editId="0B0D76EA">
            <wp:extent cx="6400800" cy="8283575"/>
            <wp:effectExtent l="0" t="0" r="0" b="3175"/>
            <wp:docPr id="1454110917" name="Picture 2" descr="A close-up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917" name="Picture 2" descr="A close-up of a warn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9EA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E23547A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34CEE68" w14:textId="77777777" w:rsidR="00E57175" w:rsidRDefault="00E57175" w:rsidP="00E57175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7962F0A2" w14:textId="77777777" w:rsidR="00E57175" w:rsidRPr="0087458C" w:rsidRDefault="00E57175" w:rsidP="00E57175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63B6636C" w14:textId="77777777" w:rsidR="00E57175" w:rsidRDefault="00E57175" w:rsidP="00E57175">
      <w:pPr>
        <w:spacing w:before="0"/>
        <w:jc w:val="center"/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Insert signed FEMA Release of Information </w:t>
      </w:r>
      <w:r w:rsidRPr="00CD3ADA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pages (2)</w:t>
      </w:r>
    </w:p>
    <w:p w14:paraId="671107B7" w14:textId="77777777" w:rsidR="00E57175" w:rsidRDefault="00E57175" w:rsidP="00E57175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361DD63" w14:textId="77777777" w:rsidR="00E57175" w:rsidRDefault="00E57175" w:rsidP="00E57175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2C76D3A4" w14:textId="77777777" w:rsidR="00E57175" w:rsidRDefault="00E57175" w:rsidP="00E57175">
      <w:pPr>
        <w:spacing w:before="0"/>
        <w:rPr>
          <w:rFonts w:ascii="Times New Roman" w:eastAsia="Calibri" w:hAnsi="Times New Roman" w:cs="Times New Roman"/>
          <w:sz w:val="24"/>
          <w:lang w:eastAsia="en-US"/>
        </w:rPr>
      </w:pPr>
      <w:r w:rsidRPr="0085307F">
        <w:rPr>
          <w:rFonts w:ascii="Times New Roman" w:eastAsia="Calibri" w:hAnsi="Times New Roman" w:cs="Times New Roman"/>
          <w:sz w:val="24"/>
          <w:lang w:eastAsia="en-US"/>
        </w:rPr>
        <w:t>FEMA Release of Information form:</w:t>
      </w:r>
    </w:p>
    <w:p w14:paraId="65A208A7" w14:textId="77777777" w:rsidR="00E57175" w:rsidRPr="0085307F" w:rsidRDefault="00E57175" w:rsidP="00E57175">
      <w:pPr>
        <w:spacing w:before="0"/>
        <w:rPr>
          <w:rFonts w:ascii="Times New Roman" w:eastAsia="Calibri" w:hAnsi="Times New Roman" w:cs="Times New Roman"/>
          <w:color w:val="0070C0"/>
          <w:sz w:val="24"/>
          <w:lang w:eastAsia="en-US"/>
        </w:rPr>
      </w:pPr>
      <w:hyperlink r:id="rId12" w:history="1">
        <w:r w:rsidRPr="0085307F">
          <w:rPr>
            <w:rStyle w:val="Hyperlink"/>
            <w:rFonts w:ascii="Times New Roman" w:eastAsia="Calibri" w:hAnsi="Times New Roman" w:cs="Times New Roman"/>
            <w:color w:val="0070C0"/>
            <w:sz w:val="24"/>
            <w:lang w:eastAsia="en-US"/>
          </w:rPr>
          <w:t>https://www.fema.gov/sites/default/files/documents/fema_form_ff-104-fy-21-118.pdf</w:t>
        </w:r>
      </w:hyperlink>
    </w:p>
    <w:p w14:paraId="1432D2DA" w14:textId="77777777" w:rsidR="00E57175" w:rsidRDefault="00E57175" w:rsidP="00E57175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0C078DA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70B3169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E6C91E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6B536C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8C0F6E5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A784C2B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5DBE4B4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BCB774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8C760AD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ECF4DD5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3D386CF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19C0FFF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B0303E1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8855F60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DC31CAE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4596787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919315C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E86F599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D246168" w14:textId="77777777" w:rsidR="0045175C" w:rsidRDefault="0045175C" w:rsidP="002A4D6F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AFDF50F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BAF0921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4FE182C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72F21A03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CDCD09D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E3BE3B0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A9AA9CE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A713FFE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36EC8C63" w14:textId="77777777" w:rsidR="00346026" w:rsidRPr="00B63F6F" w:rsidRDefault="00346026" w:rsidP="00933502">
      <w:pPr>
        <w:spacing w:before="0"/>
        <w:rPr>
          <w:rFonts w:ascii="Times New Roman" w:eastAsia="Calibri" w:hAnsi="Times New Roman" w:cs="Times New Roman"/>
        </w:rPr>
      </w:pPr>
    </w:p>
    <w:p w14:paraId="312456F2" w14:textId="77777777" w:rsidR="0066229F" w:rsidRDefault="0066229F" w:rsidP="00933502">
      <w:pPr>
        <w:spacing w:before="0"/>
        <w:rPr>
          <w:rFonts w:ascii="Times New Roman" w:eastAsia="Calibri" w:hAnsi="Times New Roman" w:cs="Times New Roman"/>
        </w:rPr>
      </w:pPr>
    </w:p>
    <w:p w14:paraId="06D1A115" w14:textId="77777777" w:rsidR="00652D3F" w:rsidRPr="00311281" w:rsidRDefault="00652D3F" w:rsidP="00652D3F">
      <w:pPr>
        <w:spacing w:before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 xml:space="preserve">HOUSING ASSISTANCE </w:t>
      </w: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APPEAL LETTER</w:t>
      </w:r>
    </w:p>
    <w:p w14:paraId="77EE2A17" w14:textId="77777777" w:rsidR="00652D3F" w:rsidRPr="00B63F6F" w:rsidRDefault="00652D3F" w:rsidP="00933502">
      <w:pPr>
        <w:spacing w:before="0"/>
        <w:rPr>
          <w:rFonts w:ascii="Times New Roman" w:eastAsia="Calibri" w:hAnsi="Times New Roman" w:cs="Times New Roman"/>
        </w:rPr>
      </w:pPr>
    </w:p>
    <w:p w14:paraId="5A284B31" w14:textId="4192D148" w:rsidR="0066229F" w:rsidRPr="00F03C09" w:rsidRDefault="0066229F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FEMA,</w:t>
      </w:r>
    </w:p>
    <w:p w14:paraId="3873A1A1" w14:textId="77777777" w:rsidR="00933502" w:rsidRPr="00F03C09" w:rsidRDefault="00933502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505787F" w14:textId="67285A35" w:rsidR="003F3E4B" w:rsidRPr="00F03C09" w:rsidRDefault="0066229F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I, </w:t>
      </w:r>
      <w:r w:rsidR="005A6B5E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Applicant</w:t>
      </w:r>
      <w:r w:rsidR="006C524F" w:rsidRPr="006C524F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 First M. Last</w:t>
      </w:r>
      <w:r w:rsidR="006C524F" w:rsidRPr="006C524F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6C524F" w:rsidRPr="006C52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am appealing the </w:t>
      </w:r>
      <w:r w:rsidR="00264223" w:rsidRPr="003C42B6">
        <w:rPr>
          <w:rFonts w:ascii="Times New Roman" w:eastAsia="Calibri" w:hAnsi="Times New Roman" w:cs="Times New Roman"/>
          <w:sz w:val="24"/>
          <w:szCs w:val="24"/>
        </w:rPr>
        <w:t>denial</w:t>
      </w:r>
      <w:r w:rsidR="001D7FB1" w:rsidRPr="003C42B6">
        <w:rPr>
          <w:rFonts w:ascii="Times New Roman" w:eastAsia="Calibri" w:hAnsi="Times New Roman" w:cs="Times New Roman"/>
          <w:sz w:val="24"/>
          <w:szCs w:val="24"/>
        </w:rPr>
        <w:t>/</w:t>
      </w:r>
      <w:r w:rsidR="006075BC" w:rsidRPr="00F03C09">
        <w:rPr>
          <w:rFonts w:ascii="Times New Roman" w:eastAsia="Calibri" w:hAnsi="Times New Roman" w:cs="Times New Roman"/>
          <w:sz w:val="24"/>
          <w:szCs w:val="24"/>
        </w:rPr>
        <w:t>amount</w:t>
      </w: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 that I received for </w:t>
      </w:r>
      <w:r w:rsidR="00C6691F">
        <w:rPr>
          <w:rFonts w:ascii="Times New Roman" w:eastAsia="Calibri" w:hAnsi="Times New Roman" w:cs="Times New Roman"/>
          <w:sz w:val="24"/>
          <w:szCs w:val="24"/>
        </w:rPr>
        <w:t xml:space="preserve">FEMA </w:t>
      </w:r>
      <w:r w:rsidR="006C524F">
        <w:rPr>
          <w:rFonts w:ascii="Times New Roman" w:eastAsia="Calibri" w:hAnsi="Times New Roman" w:cs="Times New Roman"/>
          <w:sz w:val="24"/>
          <w:szCs w:val="24"/>
        </w:rPr>
        <w:t>Housing</w:t>
      </w:r>
      <w:r w:rsidR="001A4F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03C09">
        <w:rPr>
          <w:rFonts w:ascii="Times New Roman" w:eastAsia="Calibri" w:hAnsi="Times New Roman" w:cs="Times New Roman"/>
          <w:sz w:val="24"/>
          <w:szCs w:val="24"/>
        </w:rPr>
        <w:t>Assistance</w:t>
      </w:r>
      <w:r w:rsidR="001D7FB1">
        <w:rPr>
          <w:rFonts w:ascii="Times New Roman" w:eastAsia="Calibri" w:hAnsi="Times New Roman" w:cs="Times New Roman"/>
          <w:sz w:val="24"/>
          <w:szCs w:val="24"/>
        </w:rPr>
        <w:t>,</w:t>
      </w: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024FF" w:rsidRPr="00F03C09">
        <w:rPr>
          <w:rFonts w:ascii="Times New Roman" w:eastAsia="Calibri" w:hAnsi="Times New Roman" w:cs="Times New Roman"/>
          <w:sz w:val="24"/>
          <w:szCs w:val="24"/>
        </w:rPr>
        <w:t>requesting a waiver of the 60-day appeal window</w:t>
      </w:r>
      <w:r w:rsidR="005024FF">
        <w:rPr>
          <w:rFonts w:ascii="Times New Roman" w:eastAsia="Calibri" w:hAnsi="Times New Roman" w:cs="Times New Roman"/>
          <w:sz w:val="24"/>
          <w:szCs w:val="24"/>
        </w:rPr>
        <w:t xml:space="preserve">, if applicable, </w:t>
      </w:r>
      <w:r w:rsidR="003F3E4B" w:rsidRPr="00F03C09">
        <w:rPr>
          <w:rFonts w:ascii="Times New Roman" w:eastAsia="Calibri" w:hAnsi="Times New Roman" w:cs="Times New Roman"/>
          <w:sz w:val="24"/>
          <w:szCs w:val="24"/>
        </w:rPr>
        <w:t xml:space="preserve">and </w:t>
      </w:r>
      <w:r w:rsidR="003F3E4B">
        <w:rPr>
          <w:rFonts w:ascii="Times New Roman" w:eastAsia="Calibri" w:hAnsi="Times New Roman" w:cs="Times New Roman"/>
          <w:sz w:val="24"/>
          <w:szCs w:val="24"/>
        </w:rPr>
        <w:t xml:space="preserve">requesting </w:t>
      </w:r>
      <w:r w:rsidR="003F3E4B" w:rsidRPr="00F03C09">
        <w:rPr>
          <w:rFonts w:ascii="Times New Roman" w:eastAsia="Calibri" w:hAnsi="Times New Roman" w:cs="Times New Roman"/>
          <w:sz w:val="24"/>
          <w:szCs w:val="24"/>
        </w:rPr>
        <w:t xml:space="preserve">an </w:t>
      </w:r>
      <w:r w:rsidR="003F3E4B" w:rsidRPr="00F03C09">
        <w:rPr>
          <w:rFonts w:ascii="Times New Roman" w:eastAsia="Calibri" w:hAnsi="Times New Roman" w:cs="Times New Roman"/>
          <w:b/>
          <w:bCs/>
          <w:sz w:val="24"/>
          <w:szCs w:val="24"/>
        </w:rPr>
        <w:t>additional in-person home inspection</w:t>
      </w:r>
      <w:r w:rsidR="003F3E4B" w:rsidRPr="00F03C09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3DEC5E7A" w14:textId="77777777" w:rsidR="003F3E4B" w:rsidRDefault="003F3E4B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3208D4" w14:textId="627412DF" w:rsidR="00A313C9" w:rsidRPr="00F03C09" w:rsidRDefault="00A313C9" w:rsidP="00A313C9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I am requesting a waiver of the 60-day appeal window</w:t>
      </w:r>
      <w:r>
        <w:rPr>
          <w:rFonts w:ascii="Times New Roman" w:eastAsia="Calibri" w:hAnsi="Times New Roman" w:cs="Times New Roman"/>
          <w:sz w:val="24"/>
          <w:szCs w:val="24"/>
        </w:rPr>
        <w:t xml:space="preserve">, if applicable, </w:t>
      </w:r>
      <w:r w:rsidRPr="00F03C09">
        <w:rPr>
          <w:rFonts w:ascii="Times New Roman" w:eastAsia="Calibri" w:hAnsi="Times New Roman" w:cs="Times New Roman"/>
          <w:sz w:val="24"/>
          <w:szCs w:val="24"/>
        </w:rPr>
        <w:t>because I retained an attorney for assistance with my FEMA appeal</w:t>
      </w:r>
      <w:r w:rsidRPr="00963678">
        <w:rPr>
          <w:rFonts w:ascii="Times New Roman" w:eastAsia="Calibri" w:hAnsi="Times New Roman" w:cs="Times New Roman"/>
          <w:sz w:val="24"/>
          <w:szCs w:val="24"/>
        </w:rPr>
        <w:t>.</w:t>
      </w:r>
      <w:r w:rsidR="00963678" w:rsidRPr="009636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 have struggled to obtain an itemized home repair estimate due to lack of contractor accessibility and availability in the disaster area.</w:t>
      </w:r>
    </w:p>
    <w:p w14:paraId="02FB2E76" w14:textId="77777777" w:rsidR="00A313C9" w:rsidRPr="00F03C09" w:rsidRDefault="00A313C9" w:rsidP="003F3E4B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7DFD85" w14:textId="5E0F21CC" w:rsidR="00C331F6" w:rsidRPr="00F03C09" w:rsidRDefault="00C331F6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I am requesting an in-person home inspection because I do not have adequate </w:t>
      </w:r>
      <w:r w:rsidR="00723481" w:rsidRPr="00F03C09">
        <w:rPr>
          <w:rFonts w:ascii="Times New Roman" w:eastAsia="Calibri" w:hAnsi="Times New Roman" w:cs="Times New Roman"/>
          <w:sz w:val="24"/>
          <w:szCs w:val="24"/>
        </w:rPr>
        <w:t>cell phone service for a remote</w:t>
      </w:r>
      <w:r w:rsidR="00F92926">
        <w:rPr>
          <w:rFonts w:ascii="Times New Roman" w:eastAsia="Calibri" w:hAnsi="Times New Roman" w:cs="Times New Roman"/>
          <w:sz w:val="24"/>
          <w:szCs w:val="24"/>
        </w:rPr>
        <w:t>/virtual</w:t>
      </w:r>
      <w:r w:rsidR="00723481" w:rsidRPr="00F03C09">
        <w:rPr>
          <w:rFonts w:ascii="Times New Roman" w:eastAsia="Calibri" w:hAnsi="Times New Roman" w:cs="Times New Roman"/>
          <w:sz w:val="24"/>
          <w:szCs w:val="24"/>
        </w:rPr>
        <w:t xml:space="preserve"> damage assessment.</w:t>
      </w:r>
    </w:p>
    <w:p w14:paraId="44EE7BD1" w14:textId="77777777" w:rsidR="00933502" w:rsidRPr="00F03C09" w:rsidRDefault="00933502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088662" w14:textId="3DEDA899" w:rsidR="00FD12F3" w:rsidRDefault="006868D3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</w:t>
      </w:r>
      <w:r w:rsidRPr="00F03C09">
        <w:rPr>
          <w:rFonts w:ascii="Times New Roman" w:eastAsia="Calibri" w:hAnsi="Times New Roman" w:cs="Times New Roman"/>
          <w:sz w:val="24"/>
          <w:szCs w:val="24"/>
        </w:rPr>
        <w:t>y</w:t>
      </w:r>
      <w:r w:rsidR="0089052D">
        <w:rPr>
          <w:rFonts w:ascii="Times New Roman" w:eastAsia="Calibri" w:hAnsi="Times New Roman" w:cs="Times New Roman"/>
          <w:sz w:val="24"/>
          <w:szCs w:val="24"/>
        </w:rPr>
        <w:t xml:space="preserve"> primary residence was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damaged</w:t>
      </w:r>
      <w:r w:rsidRPr="00F03C09">
        <w:rPr>
          <w:rFonts w:ascii="Times New Roman" w:eastAsia="Calibri" w:hAnsi="Times New Roman" w:cs="Times New Roman"/>
          <w:sz w:val="24"/>
          <w:szCs w:val="24"/>
        </w:rPr>
        <w:t xml:space="preserve"> on or about </w:t>
      </w:r>
      <w:r w:rsidR="00161015">
        <w:rPr>
          <w:rFonts w:ascii="Times New Roman" w:eastAsia="Calibri" w:hAnsi="Times New Roman" w:cs="Times New Roman"/>
          <w:sz w:val="24"/>
          <w:szCs w:val="24"/>
        </w:rPr>
        <w:t xml:space="preserve">February 14, 2025 </w:t>
      </w:r>
      <w:r>
        <w:rPr>
          <w:rFonts w:ascii="Times New Roman" w:eastAsia="Calibri" w:hAnsi="Times New Roman" w:cs="Times New Roman"/>
          <w:sz w:val="24"/>
          <w:szCs w:val="24"/>
        </w:rPr>
        <w:t xml:space="preserve">by </w:t>
      </w:r>
      <w:r w:rsidR="00161015">
        <w:rPr>
          <w:rFonts w:ascii="Times New Roman" w:eastAsia="Calibri" w:hAnsi="Times New Roman" w:cs="Times New Roman"/>
          <w:sz w:val="24"/>
          <w:szCs w:val="24"/>
        </w:rPr>
        <w:t>DR-4860-KY (</w:t>
      </w:r>
      <w:r w:rsidR="00161015" w:rsidRPr="00161015">
        <w:rPr>
          <w:rFonts w:ascii="Times New Roman" w:eastAsia="Calibri" w:hAnsi="Times New Roman" w:cs="Times New Roman"/>
          <w:sz w:val="24"/>
          <w:szCs w:val="24"/>
        </w:rPr>
        <w:t>Kentucky Severe Storms, Straight-line Winds, Flooding, Landslides, and Mudslides).</w:t>
      </w:r>
      <w:r w:rsidR="0016101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I </w:t>
      </w:r>
      <w:r w:rsidR="00723481" w:rsidRPr="00F03C09">
        <w:rPr>
          <w:rFonts w:ascii="Times New Roman" w:eastAsia="Calibri" w:hAnsi="Times New Roman" w:cs="Times New Roman"/>
          <w:sz w:val="24"/>
          <w:szCs w:val="24"/>
        </w:rPr>
        <w:t>am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appeal</w:t>
      </w:r>
      <w:r w:rsidR="00723481" w:rsidRPr="00F03C09">
        <w:rPr>
          <w:rFonts w:ascii="Times New Roman" w:eastAsia="Calibri" w:hAnsi="Times New Roman" w:cs="Times New Roman"/>
          <w:sz w:val="24"/>
          <w:szCs w:val="24"/>
        </w:rPr>
        <w:t>ing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the decision I received regarding my application for</w:t>
      </w:r>
      <w:r w:rsidR="0089052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0595A">
        <w:rPr>
          <w:rFonts w:ascii="Times New Roman" w:eastAsia="Calibri" w:hAnsi="Times New Roman" w:cs="Times New Roman"/>
          <w:sz w:val="24"/>
          <w:szCs w:val="24"/>
        </w:rPr>
        <w:t xml:space="preserve">FEMA </w:t>
      </w:r>
      <w:r w:rsidR="0089052D">
        <w:rPr>
          <w:rFonts w:ascii="Times New Roman" w:eastAsia="Calibri" w:hAnsi="Times New Roman" w:cs="Times New Roman"/>
          <w:sz w:val="24"/>
          <w:szCs w:val="24"/>
        </w:rPr>
        <w:t>Housing Assistance</w:t>
      </w:r>
      <w:r w:rsidR="00A0595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35001E" w14:textId="77777777" w:rsidR="00A652F6" w:rsidRDefault="00A652F6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23DF4BD" w14:textId="7A27E7F4" w:rsidR="00A25724" w:rsidRPr="003B12F7" w:rsidRDefault="00A25724" w:rsidP="00A25724">
      <w:pPr>
        <w:spacing w:before="0"/>
        <w:jc w:val="both"/>
        <w:rPr>
          <w:rFonts w:ascii="Times New Roman" w:eastAsia="Calibri" w:hAnsi="Times New Roman" w:cs="Times New Roman"/>
          <w:sz w:val="20"/>
          <w:szCs w:val="18"/>
          <w:lang w:eastAsia="en-US"/>
        </w:rPr>
      </w:pPr>
      <w:r w:rsidRPr="003B12F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obtained an itemized contractor estimate from </w:t>
      </w:r>
      <w:r w:rsidRPr="003B12F7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Contractor Name</w:t>
      </w:r>
      <w:r w:rsidRPr="00652D3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(Phone: </w:t>
      </w:r>
      <w:r w:rsidRPr="003B12F7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###-###-####</w:t>
      </w:r>
      <w:r w:rsidRPr="00652D3F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Pr="003B12F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in the total amount of </w:t>
      </w:r>
      <w:r w:rsidRPr="00652D3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$</w:t>
      </w:r>
      <w:r w:rsidRPr="00652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0</w:t>
      </w:r>
      <w:r w:rsidR="00652D3F" w:rsidRPr="00652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.00</w:t>
      </w:r>
      <w:r w:rsidRPr="003B12F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for materials and labor for necessary home repairs. </w:t>
      </w:r>
      <w:r w:rsidRPr="003B12F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IF MULTIPLE ESTIMATES</w:t>
      </w:r>
      <w:r w:rsidR="00652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, delete if inapplicable</w:t>
      </w:r>
      <w:r w:rsidRPr="003B12F7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 xml:space="preserve">: </w:t>
      </w:r>
      <w:r w:rsidRPr="003B12F7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I have obtained an </w:t>
      </w:r>
      <w:r w:rsidRPr="000C1DFD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additional </w:t>
      </w:r>
      <w:r w:rsidRPr="003B12F7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itemized contractor estimate from Contractor Name (Phone: ###-###-####) in the total amount of </w:t>
      </w:r>
      <w:r w:rsidR="00652D3F" w:rsidRPr="00652D3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$</w:t>
      </w:r>
      <w:r w:rsidR="00652D3F" w:rsidRPr="00652D3F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0.00</w:t>
      </w:r>
      <w:r w:rsidRPr="003B12F7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 xml:space="preserve"> for materials and labor for necessary home repairs.</w:t>
      </w:r>
      <w:r w:rsidRPr="003B12F7">
        <w:rPr>
          <w:rFonts w:ascii="Times New Roman" w:eastAsia="Calibri" w:hAnsi="Times New Roman" w:cs="Times New Roman"/>
          <w:sz w:val="24"/>
          <w:szCs w:val="24"/>
          <w:lang w:eastAsia="en-US"/>
        </w:rPr>
        <w:t> </w:t>
      </w:r>
    </w:p>
    <w:p w14:paraId="0D1134FF" w14:textId="77777777" w:rsidR="00536798" w:rsidRPr="00F03C09" w:rsidRDefault="00536798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277AA92" w14:textId="5DBF6B56" w:rsidR="0066229F" w:rsidRPr="00F03C09" w:rsidRDefault="002C4673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Please reconsider</w:t>
      </w:r>
      <w:r w:rsidR="006F489E">
        <w:rPr>
          <w:rFonts w:ascii="Times New Roman" w:eastAsia="Calibri" w:hAnsi="Times New Roman" w:cs="Times New Roman"/>
          <w:sz w:val="24"/>
          <w:szCs w:val="24"/>
        </w:rPr>
        <w:t xml:space="preserve"> me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r w:rsidR="00EB1895" w:rsidRPr="00F03C09">
        <w:rPr>
          <w:rFonts w:ascii="Times New Roman" w:eastAsia="Calibri" w:hAnsi="Times New Roman" w:cs="Times New Roman"/>
          <w:sz w:val="24"/>
          <w:szCs w:val="24"/>
        </w:rPr>
        <w:t xml:space="preserve">the maximum amount of </w:t>
      </w:r>
      <w:r w:rsidR="00A0595A">
        <w:rPr>
          <w:rFonts w:ascii="Times New Roman" w:eastAsia="Calibri" w:hAnsi="Times New Roman" w:cs="Times New Roman"/>
          <w:sz w:val="24"/>
          <w:szCs w:val="24"/>
        </w:rPr>
        <w:t>Housing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Assistance </w:t>
      </w:r>
      <w:r w:rsidR="00EB1895" w:rsidRPr="00F03C09">
        <w:rPr>
          <w:rFonts w:ascii="Times New Roman" w:eastAsia="Calibri" w:hAnsi="Times New Roman" w:cs="Times New Roman"/>
          <w:sz w:val="24"/>
          <w:szCs w:val="24"/>
        </w:rPr>
        <w:t>available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to help me </w:t>
      </w:r>
      <w:r w:rsidR="004E6F02">
        <w:rPr>
          <w:rFonts w:ascii="Times New Roman" w:eastAsia="Calibri" w:hAnsi="Times New Roman" w:cs="Times New Roman"/>
          <w:sz w:val="24"/>
          <w:szCs w:val="24"/>
        </w:rPr>
        <w:t>repair/replace</w:t>
      </w:r>
      <w:r w:rsidR="0066229F" w:rsidRPr="00F03C09">
        <w:rPr>
          <w:rFonts w:ascii="Times New Roman" w:eastAsia="Calibri" w:hAnsi="Times New Roman" w:cs="Times New Roman"/>
          <w:sz w:val="24"/>
          <w:szCs w:val="24"/>
        </w:rPr>
        <w:t xml:space="preserve"> my home</w:t>
      </w:r>
      <w:r w:rsidR="002D1F77" w:rsidRPr="00F03C09">
        <w:rPr>
          <w:rFonts w:ascii="Times New Roman" w:eastAsia="Calibri" w:hAnsi="Times New Roman" w:cs="Times New Roman"/>
          <w:sz w:val="24"/>
          <w:szCs w:val="24"/>
        </w:rPr>
        <w:t xml:space="preserve"> to a safe, sanitary, and habitable </w:t>
      </w:r>
      <w:r w:rsidR="00B40B47" w:rsidRPr="00F03C09">
        <w:rPr>
          <w:rFonts w:ascii="Times New Roman" w:eastAsia="Calibri" w:hAnsi="Times New Roman" w:cs="Times New Roman"/>
          <w:sz w:val="24"/>
          <w:szCs w:val="24"/>
        </w:rPr>
        <w:t>condition.</w:t>
      </w:r>
      <w:r w:rsidR="003F3E4B">
        <w:rPr>
          <w:rFonts w:ascii="Times New Roman" w:eastAsia="Calibri" w:hAnsi="Times New Roman" w:cs="Times New Roman"/>
          <w:sz w:val="24"/>
          <w:szCs w:val="24"/>
        </w:rPr>
        <w:t xml:space="preserve"> Please waive the 60-day appeal window</w:t>
      </w:r>
      <w:r w:rsidR="004E6F02">
        <w:rPr>
          <w:rFonts w:ascii="Times New Roman" w:eastAsia="Calibri" w:hAnsi="Times New Roman" w:cs="Times New Roman"/>
          <w:sz w:val="24"/>
          <w:szCs w:val="24"/>
        </w:rPr>
        <w:t>, if applicable,</w:t>
      </w:r>
      <w:r w:rsidR="003F3E4B">
        <w:rPr>
          <w:rFonts w:ascii="Times New Roman" w:eastAsia="Calibri" w:hAnsi="Times New Roman" w:cs="Times New Roman"/>
          <w:sz w:val="24"/>
          <w:szCs w:val="24"/>
        </w:rPr>
        <w:t xml:space="preserve"> and provide an </w:t>
      </w:r>
      <w:r w:rsidR="003F3E4B" w:rsidRPr="00F474C3">
        <w:rPr>
          <w:rFonts w:ascii="Times New Roman" w:eastAsia="Calibri" w:hAnsi="Times New Roman" w:cs="Times New Roman"/>
          <w:sz w:val="24"/>
          <w:szCs w:val="24"/>
        </w:rPr>
        <w:t>additional in-person home inspection.</w:t>
      </w:r>
    </w:p>
    <w:p w14:paraId="4D48FF2C" w14:textId="77777777" w:rsidR="00536798" w:rsidRPr="00F03C09" w:rsidRDefault="00536798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3D7918E" w14:textId="77777777" w:rsidR="0066229F" w:rsidRPr="00F03C09" w:rsidRDefault="0066229F" w:rsidP="00933502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22F09B29" w14:textId="77777777" w:rsidR="00D8325D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191939EA" w14:textId="77777777" w:rsidR="008638AE" w:rsidRDefault="008638AE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4116B53" w14:textId="573B4D81" w:rsidR="004E6F02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</w:t>
      </w:r>
      <w:r w:rsidR="004E6F02">
        <w:rPr>
          <w:rFonts w:ascii="Times New Roman" w:eastAsia="Calibri" w:hAnsi="Times New Roman" w:cs="Times New Roman"/>
          <w:sz w:val="24"/>
          <w:szCs w:val="24"/>
        </w:rPr>
        <w:t>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202E18E9" w14:textId="77777777" w:rsidR="00D8325D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73EC444D" w14:textId="1F5990F5" w:rsidR="00D8325D" w:rsidRPr="00F03C09" w:rsidRDefault="00D8325D" w:rsidP="00933502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2766CEA5" w14:textId="77777777" w:rsidR="00220D45" w:rsidRDefault="00220D45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bookmarkStart w:id="0" w:name="_Hlk112829243"/>
    </w:p>
    <w:p w14:paraId="2FE7DF2D" w14:textId="77777777" w:rsidR="00E62563" w:rsidRPr="0010393A" w:rsidRDefault="00E62563" w:rsidP="00E62563">
      <w:pPr>
        <w:spacing w:before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10393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</w:rPr>
        <w:t>OR ELECTRONIC SIGNATURE:</w:t>
      </w:r>
    </w:p>
    <w:p w14:paraId="6D69914B" w14:textId="77777777" w:rsidR="00E62563" w:rsidRDefault="00E62563" w:rsidP="00E62563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5F7E32F" w14:textId="77777777" w:rsidR="00E62563" w:rsidRPr="000922A2" w:rsidRDefault="00E62563" w:rsidP="00E62563">
      <w:pPr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0922A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/s/ </w:t>
      </w:r>
      <w:r w:rsidRPr="000922A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Applicant First M. Last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</w:p>
    <w:p w14:paraId="7308B3D5" w14:textId="77777777" w:rsidR="00E62563" w:rsidRDefault="00E62563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3B356C47" w14:textId="58C88132" w:rsidR="001651BB" w:rsidRDefault="001651BB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69525213" w14:textId="77777777" w:rsidR="00FF6886" w:rsidRDefault="00FF6886" w:rsidP="00EB1895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bookmarkEnd w:id="0"/>
    <w:p w14:paraId="13F2BA17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1D9BBE0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9097110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7A437A34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9B425CA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F1A6476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28CF7E9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50F4E7B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B00DEAD" w14:textId="563D66CF" w:rsidR="00075FDB" w:rsidRPr="006756AD" w:rsidRDefault="00075FDB" w:rsidP="00933502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EBC8908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7E07E3F" w14:textId="77777777" w:rsidR="00BF5FCE" w:rsidRPr="00326204" w:rsidRDefault="00BF5FCE" w:rsidP="00BF5FCE">
      <w:pPr>
        <w:spacing w:befor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204">
        <w:rPr>
          <w:rFonts w:ascii="Times New Roman" w:eastAsia="Calibri" w:hAnsi="Times New Roman" w:cs="Times New Roman"/>
          <w:b/>
          <w:sz w:val="24"/>
          <w:szCs w:val="24"/>
        </w:rPr>
        <w:t xml:space="preserve">STATEMENT DECLARING I DID NOT HAVE HOMEOWNERS INSURANCE COVERAGE </w:t>
      </w:r>
    </w:p>
    <w:p w14:paraId="6A580EED" w14:textId="77777777" w:rsidR="00BF5FCE" w:rsidRPr="00326204" w:rsidRDefault="00BF5FCE" w:rsidP="00BF5FCE">
      <w:pPr>
        <w:spacing w:befor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26204">
        <w:rPr>
          <w:rFonts w:ascii="Times New Roman" w:eastAsia="Calibri" w:hAnsi="Times New Roman" w:cs="Times New Roman"/>
          <w:b/>
          <w:sz w:val="24"/>
          <w:szCs w:val="24"/>
        </w:rPr>
        <w:t>AT THE TIME OF THE DISASTER</w:t>
      </w:r>
    </w:p>
    <w:p w14:paraId="4F418458" w14:textId="77777777" w:rsidR="00BF5FCE" w:rsidRPr="00326204" w:rsidRDefault="00BF5FCE" w:rsidP="00BF5FCE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F7F138A" w14:textId="77777777" w:rsidR="00BF5FCE" w:rsidRPr="00326204" w:rsidRDefault="00BF5FCE" w:rsidP="00BF5FCE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I, </w:t>
      </w:r>
      <w:r w:rsidRPr="00F11076"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  <w:t>Applicant First M. Last</w:t>
      </w: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, did </w:t>
      </w:r>
      <w:r w:rsidRPr="00003CDF">
        <w:rPr>
          <w:rFonts w:ascii="Times New Roman" w:eastAsia="Calibri" w:hAnsi="Times New Roman" w:cs="Times New Roman"/>
          <w:b/>
          <w:bCs/>
          <w:sz w:val="24"/>
          <w:szCs w:val="24"/>
        </w:rPr>
        <w:t>not</w:t>
      </w:r>
      <w:r w:rsidRPr="00326204">
        <w:rPr>
          <w:rFonts w:ascii="Times New Roman" w:eastAsia="Calibri" w:hAnsi="Times New Roman" w:cs="Times New Roman"/>
          <w:sz w:val="24"/>
          <w:szCs w:val="24"/>
        </w:rPr>
        <w:t xml:space="preserve"> have homeowners insurance at the time of </w:t>
      </w:r>
      <w:r>
        <w:rPr>
          <w:rFonts w:ascii="Times New Roman" w:eastAsia="Calibri" w:hAnsi="Times New Roman" w:cs="Times New Roman"/>
          <w:sz w:val="24"/>
          <w:szCs w:val="24"/>
        </w:rPr>
        <w:t>DR-4860-KY (</w:t>
      </w:r>
      <w:r w:rsidRPr="00161015">
        <w:rPr>
          <w:rFonts w:ascii="Times New Roman" w:eastAsia="Calibri" w:hAnsi="Times New Roman" w:cs="Times New Roman"/>
          <w:sz w:val="24"/>
          <w:szCs w:val="24"/>
        </w:rPr>
        <w:t>Kentucky Severe Storms, Straight-line Winds, Flooding, Landslides, and Mudslides)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1D5A5D" w14:textId="77777777" w:rsidR="00BF5FCE" w:rsidRPr="00326204" w:rsidRDefault="00BF5FCE" w:rsidP="00BF5FCE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209BB2" w14:textId="77777777" w:rsidR="00BF5FCE" w:rsidRPr="00326204" w:rsidRDefault="00BF5FCE" w:rsidP="00BF5FCE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6204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4C01C372" w14:textId="77777777" w:rsidR="00BF5FCE" w:rsidRDefault="00BF5FCE" w:rsidP="00BF5FC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7AB3C6B3" w14:textId="77777777" w:rsidR="00BF5FCE" w:rsidRDefault="00BF5FCE" w:rsidP="00BF5FC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5DDABC82" w14:textId="77777777" w:rsidR="00BF5FCE" w:rsidRDefault="00BF5FCE" w:rsidP="00BF5FCE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2B7EAE41" w14:textId="77777777" w:rsidR="00BF5FCE" w:rsidRDefault="00BF5FCE" w:rsidP="00BF5FCE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35EFC416" w14:textId="77777777" w:rsidR="00BF5FCE" w:rsidRPr="00F03C09" w:rsidRDefault="00BF5FCE" w:rsidP="00BF5FCE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4A425CFA" w14:textId="77777777" w:rsidR="00BF5FCE" w:rsidRPr="00326204" w:rsidRDefault="00BF5FCE" w:rsidP="00BF5FCE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6EF5CC9E" w14:textId="77777777" w:rsidR="00BF5FCE" w:rsidRPr="0010393A" w:rsidRDefault="00BF5FCE" w:rsidP="00BF5FCE">
      <w:pPr>
        <w:spacing w:before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10393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</w:rPr>
        <w:t>OR ELECTRONIC SIGNATURE:</w:t>
      </w:r>
    </w:p>
    <w:p w14:paraId="66B7B585" w14:textId="77777777" w:rsidR="00BF5FCE" w:rsidRDefault="00BF5FCE" w:rsidP="00BF5FCE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30BB8D5A" w14:textId="77777777" w:rsidR="00BF5FCE" w:rsidRPr="000922A2" w:rsidRDefault="00BF5FCE" w:rsidP="00BF5FCE">
      <w:pPr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0922A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/s/ </w:t>
      </w:r>
      <w:r w:rsidRPr="000922A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Applicant First M. Last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</w:p>
    <w:p w14:paraId="262A8DF6" w14:textId="77777777" w:rsidR="00BF5FCE" w:rsidRDefault="00BF5FCE" w:rsidP="00BF5FCE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60BF4C8B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EB191CC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D39C97A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318F0C6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C848D43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B963D50" w14:textId="77777777" w:rsidR="007B6F89" w:rsidRDefault="007B6F89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FEA1E11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CB38151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E88DC82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B0212B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74E85B6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69924D9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1E550F5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EF283ED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02030CC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6B4804A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50CADE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A3AE969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AF3C108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D3437E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1C1CD1F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3D6D773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77FB937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82B70D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FF37AAC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D585748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B4B8B18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6F46F48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5964B62" w14:textId="77777777" w:rsidR="00E11E7E" w:rsidRDefault="00E11E7E" w:rsidP="00E11E7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31D6C4FF" w14:textId="77777777" w:rsidR="00E11E7E" w:rsidRDefault="00E11E7E" w:rsidP="00E11E7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17502EAD" w14:textId="28F99B5E" w:rsidR="00E11E7E" w:rsidRPr="00454411" w:rsidRDefault="00E11E7E" w:rsidP="00E11E7E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Insert</w:t>
      </w:r>
      <w:r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contractor estimate(s)</w:t>
      </w:r>
      <w:r w:rsidRPr="00454411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 here</w:t>
      </w:r>
    </w:p>
    <w:p w14:paraId="7A1B539F" w14:textId="77777777" w:rsidR="00E11E7E" w:rsidRDefault="00E11E7E" w:rsidP="00E11E7E">
      <w:pPr>
        <w:spacing w:before="0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09774CB" w14:textId="77777777" w:rsidR="00BF5FCE" w:rsidRPr="0083061D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</w:p>
    <w:p w14:paraId="19C42FE0" w14:textId="2BA32BFB" w:rsidR="00BF5FCE" w:rsidRPr="00E11E7E" w:rsidRDefault="00E11E7E" w:rsidP="00E11E7E">
      <w:pPr>
        <w:spacing w:before="0"/>
        <w:jc w:val="both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Tip: W</w:t>
      </w:r>
      <w:r w:rsidR="002F52A8"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rite </w:t>
      </w:r>
      <w:r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Applicant’s</w:t>
      </w:r>
      <w:r w:rsidR="002F52A8"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 full name and FEMA registration number on the top of </w:t>
      </w:r>
      <w:r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each</w:t>
      </w:r>
      <w:r w:rsidR="002F52A8" w:rsidRPr="00E11E7E"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 xml:space="preserve"> page</w:t>
      </w:r>
    </w:p>
    <w:p w14:paraId="08F4C34B" w14:textId="77777777" w:rsidR="0083061D" w:rsidRPr="0083061D" w:rsidRDefault="0083061D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  <w:highlight w:val="yellow"/>
        </w:rPr>
      </w:pPr>
    </w:p>
    <w:p w14:paraId="7B519D8E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2827A03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9F94BD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5F3C730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F66F902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9B9FEB7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4C78457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01652D7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7F54441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C46EA06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66AA2A8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AB4C509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05118B2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8965CA4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F52B0B1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33A553B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4A8D5AC" w14:textId="77777777" w:rsidR="00BF5FCE" w:rsidRDefault="00BF5FCE" w:rsidP="00296F1B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6BA929E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E97A70B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3AF01D33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289CFCF4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9A0E4CC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C763CE1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F0A443F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7E93426" w14:textId="77777777" w:rsidR="007E1CE4" w:rsidRPr="005E79C8" w:rsidRDefault="007E1CE4" w:rsidP="007E1CE4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069ABB38" w14:textId="77777777" w:rsidR="00296F1B" w:rsidRDefault="00296F1B" w:rsidP="007E1CE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37AFB96" w14:textId="77777777" w:rsidR="00296F1B" w:rsidRDefault="00296F1B" w:rsidP="007E1CE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326A7A75" w14:textId="790D04B8" w:rsidR="005C18DF" w:rsidRPr="00CA2A6F" w:rsidRDefault="005C18DF" w:rsidP="007E1CE4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FINAL PAGE OF APPEAL</w:t>
      </w:r>
    </w:p>
    <w:p w14:paraId="39E8AC8D" w14:textId="77777777" w:rsidR="005C18DF" w:rsidRDefault="005C18DF" w:rsidP="005C18DF">
      <w:pPr>
        <w:spacing w:before="0"/>
        <w:rPr>
          <w:rFonts w:ascii="Times New Roman" w:hAnsi="Times New Roman" w:cs="Times New Roman"/>
        </w:rPr>
      </w:pPr>
    </w:p>
    <w:p w14:paraId="2E307318" w14:textId="77777777" w:rsidR="005C18DF" w:rsidRDefault="005C18DF" w:rsidP="005C18DF">
      <w:pPr>
        <w:spacing w:before="0"/>
        <w:rPr>
          <w:rFonts w:ascii="Times New Roman" w:hAnsi="Times New Roman" w:cs="Times New Roman"/>
        </w:rPr>
      </w:pPr>
    </w:p>
    <w:p w14:paraId="13BC1957" w14:textId="77777777" w:rsidR="005C18DF" w:rsidRPr="007A3C3D" w:rsidRDefault="005C18DF" w:rsidP="005C18DF">
      <w:pPr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page has been intentionally left blank.</w:t>
      </w:r>
    </w:p>
    <w:p w14:paraId="5400E66C" w14:textId="77777777" w:rsidR="004466EF" w:rsidRPr="007A3C3D" w:rsidRDefault="004466EF" w:rsidP="00933502">
      <w:pPr>
        <w:spacing w:before="0"/>
        <w:rPr>
          <w:rFonts w:ascii="Times New Roman" w:hAnsi="Times New Roman" w:cs="Times New Roman"/>
        </w:rPr>
      </w:pPr>
    </w:p>
    <w:sectPr w:rsidR="004466EF" w:rsidRPr="007A3C3D">
      <w:footerReference w:type="default" r:id="rId13"/>
      <w:footerReference w:type="first" r:id="rId14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CE112" w14:textId="77777777" w:rsidR="007B3637" w:rsidRDefault="007B3637">
      <w:pPr>
        <w:spacing w:before="0"/>
      </w:pPr>
      <w:r>
        <w:separator/>
      </w:r>
    </w:p>
  </w:endnote>
  <w:endnote w:type="continuationSeparator" w:id="0">
    <w:p w14:paraId="797D5C3B" w14:textId="77777777" w:rsidR="007B3637" w:rsidRDefault="007B3637">
      <w:pPr>
        <w:spacing w:before="0"/>
      </w:pPr>
      <w:r>
        <w:continuationSeparator/>
      </w:r>
    </w:p>
  </w:endnote>
  <w:endnote w:type="continuationNotice" w:id="1">
    <w:p w14:paraId="418BD63D" w14:textId="77777777" w:rsidR="007B3637" w:rsidRDefault="007B3637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3916" w14:textId="23511928" w:rsidR="00A8576D" w:rsidRPr="00A85FBB" w:rsidRDefault="00A8576D" w:rsidP="004F0B96">
    <w:pPr>
      <w:pStyle w:val="Footer"/>
      <w:jc w:val="center"/>
      <w:rPr>
        <w:rFonts w:ascii="Times New Roman" w:hAnsi="Times New Roman" w:cs="Times New Roman"/>
        <w:sz w:val="20"/>
        <w:szCs w:val="14"/>
      </w:rPr>
    </w:pPr>
    <w:r w:rsidRPr="00A85FBB">
      <w:rPr>
        <w:rFonts w:ascii="Times New Roman" w:hAnsi="Times New Roman" w:cs="Times New Roman"/>
        <w:sz w:val="20"/>
        <w:szCs w:val="14"/>
      </w:rPr>
      <w:t>Page: _____ of _____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A00A7" w14:textId="6D192C3C" w:rsidR="00386836" w:rsidRPr="00386836" w:rsidRDefault="00386836">
    <w:pPr>
      <w:pStyle w:val="Footer"/>
      <w:jc w:val="center"/>
      <w:rPr>
        <w:rFonts w:ascii="Times New Roman" w:hAnsi="Times New Roman" w:cs="Times New Roman"/>
        <w:color w:val="6E6E6E" w:themeColor="accent1"/>
        <w:sz w:val="24"/>
        <w:szCs w:val="24"/>
      </w:rPr>
    </w:pP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>Page</w:t>
    </w:r>
    <w:r>
      <w:rPr>
        <w:rFonts w:ascii="Times New Roman" w:hAnsi="Times New Roman" w:cs="Times New Roman"/>
        <w:color w:val="6E6E6E" w:themeColor="accent1"/>
        <w:sz w:val="24"/>
        <w:szCs w:val="24"/>
      </w:rPr>
      <w:t xml:space="preserve"> _____</w:t>
    </w: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 xml:space="preserve"> of </w:t>
    </w:r>
    <w:r>
      <w:rPr>
        <w:rFonts w:ascii="Times New Roman" w:hAnsi="Times New Roman" w:cs="Times New Roman"/>
        <w:color w:val="6E6E6E" w:themeColor="accent1"/>
        <w:sz w:val="24"/>
        <w:szCs w:val="24"/>
      </w:rPr>
      <w:t>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55E2C6" w14:textId="77777777" w:rsidR="007B3637" w:rsidRDefault="007B3637">
      <w:pPr>
        <w:spacing w:before="0"/>
      </w:pPr>
      <w:r>
        <w:separator/>
      </w:r>
    </w:p>
  </w:footnote>
  <w:footnote w:type="continuationSeparator" w:id="0">
    <w:p w14:paraId="5171B9E8" w14:textId="77777777" w:rsidR="007B3637" w:rsidRDefault="007B3637">
      <w:pPr>
        <w:spacing w:before="0"/>
      </w:pPr>
      <w:r>
        <w:continuationSeparator/>
      </w:r>
    </w:p>
  </w:footnote>
  <w:footnote w:type="continuationNotice" w:id="1">
    <w:p w14:paraId="7C749523" w14:textId="77777777" w:rsidR="007B3637" w:rsidRDefault="007B3637">
      <w:pPr>
        <w:spacing w:before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AAA8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028C4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C09A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C6B8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E8B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629E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81B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68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2C6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6A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714EC2"/>
    <w:multiLevelType w:val="hybridMultilevel"/>
    <w:tmpl w:val="5D04CE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8307A"/>
    <w:multiLevelType w:val="hybridMultilevel"/>
    <w:tmpl w:val="5D04CE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7401">
    <w:abstractNumId w:val="9"/>
  </w:num>
  <w:num w:numId="2" w16cid:durableId="1821145019">
    <w:abstractNumId w:val="7"/>
  </w:num>
  <w:num w:numId="3" w16cid:durableId="1068916169">
    <w:abstractNumId w:val="6"/>
  </w:num>
  <w:num w:numId="4" w16cid:durableId="966349838">
    <w:abstractNumId w:val="5"/>
  </w:num>
  <w:num w:numId="5" w16cid:durableId="1660301968">
    <w:abstractNumId w:val="4"/>
  </w:num>
  <w:num w:numId="6" w16cid:durableId="1934582810">
    <w:abstractNumId w:val="8"/>
  </w:num>
  <w:num w:numId="7" w16cid:durableId="874079058">
    <w:abstractNumId w:val="3"/>
  </w:num>
  <w:num w:numId="8" w16cid:durableId="1500537116">
    <w:abstractNumId w:val="2"/>
  </w:num>
  <w:num w:numId="9" w16cid:durableId="1327394756">
    <w:abstractNumId w:val="1"/>
  </w:num>
  <w:num w:numId="10" w16cid:durableId="986325116">
    <w:abstractNumId w:val="0"/>
  </w:num>
  <w:num w:numId="11" w16cid:durableId="1258900742">
    <w:abstractNumId w:val="10"/>
  </w:num>
  <w:num w:numId="12" w16cid:durableId="211644306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3D"/>
    <w:rsid w:val="00014C3B"/>
    <w:rsid w:val="0002169F"/>
    <w:rsid w:val="00033E3C"/>
    <w:rsid w:val="0003492F"/>
    <w:rsid w:val="00037956"/>
    <w:rsid w:val="00040724"/>
    <w:rsid w:val="000527F6"/>
    <w:rsid w:val="00062AAA"/>
    <w:rsid w:val="000644C1"/>
    <w:rsid w:val="00075FDB"/>
    <w:rsid w:val="00093685"/>
    <w:rsid w:val="000C1A26"/>
    <w:rsid w:val="000C1BF4"/>
    <w:rsid w:val="000C3030"/>
    <w:rsid w:val="000D1E5F"/>
    <w:rsid w:val="000D2A8B"/>
    <w:rsid w:val="000E016D"/>
    <w:rsid w:val="000E2F87"/>
    <w:rsid w:val="000F3073"/>
    <w:rsid w:val="000F3F55"/>
    <w:rsid w:val="00107805"/>
    <w:rsid w:val="0012653C"/>
    <w:rsid w:val="00153658"/>
    <w:rsid w:val="00161015"/>
    <w:rsid w:val="001628CA"/>
    <w:rsid w:val="001651BB"/>
    <w:rsid w:val="00181845"/>
    <w:rsid w:val="001973D1"/>
    <w:rsid w:val="001A4F22"/>
    <w:rsid w:val="001B3233"/>
    <w:rsid w:val="001B5A5E"/>
    <w:rsid w:val="001C1395"/>
    <w:rsid w:val="001C4514"/>
    <w:rsid w:val="001C6C52"/>
    <w:rsid w:val="001D7FB1"/>
    <w:rsid w:val="00220D45"/>
    <w:rsid w:val="00224576"/>
    <w:rsid w:val="00252350"/>
    <w:rsid w:val="00252D82"/>
    <w:rsid w:val="002639CE"/>
    <w:rsid w:val="00264223"/>
    <w:rsid w:val="00267B60"/>
    <w:rsid w:val="00273811"/>
    <w:rsid w:val="002839D0"/>
    <w:rsid w:val="00285A1B"/>
    <w:rsid w:val="00296F1B"/>
    <w:rsid w:val="002A41AD"/>
    <w:rsid w:val="002A4D6F"/>
    <w:rsid w:val="002A5CE1"/>
    <w:rsid w:val="002B2E7B"/>
    <w:rsid w:val="002B5516"/>
    <w:rsid w:val="002C31C5"/>
    <w:rsid w:val="002C4673"/>
    <w:rsid w:val="002D1F77"/>
    <w:rsid w:val="002D227E"/>
    <w:rsid w:val="002E6462"/>
    <w:rsid w:val="002F061A"/>
    <w:rsid w:val="002F16F4"/>
    <w:rsid w:val="002F52A8"/>
    <w:rsid w:val="002F70AB"/>
    <w:rsid w:val="0030723E"/>
    <w:rsid w:val="00324B39"/>
    <w:rsid w:val="00326204"/>
    <w:rsid w:val="00342682"/>
    <w:rsid w:val="00344712"/>
    <w:rsid w:val="00346026"/>
    <w:rsid w:val="003466E2"/>
    <w:rsid w:val="00350DC9"/>
    <w:rsid w:val="00356337"/>
    <w:rsid w:val="0036203A"/>
    <w:rsid w:val="00364E88"/>
    <w:rsid w:val="0038396D"/>
    <w:rsid w:val="003855ED"/>
    <w:rsid w:val="00386836"/>
    <w:rsid w:val="0039230C"/>
    <w:rsid w:val="0039499D"/>
    <w:rsid w:val="0039574F"/>
    <w:rsid w:val="0039759C"/>
    <w:rsid w:val="003A6596"/>
    <w:rsid w:val="003C42B6"/>
    <w:rsid w:val="003E1FE9"/>
    <w:rsid w:val="003F0AAA"/>
    <w:rsid w:val="003F1143"/>
    <w:rsid w:val="003F3E4B"/>
    <w:rsid w:val="0040078A"/>
    <w:rsid w:val="00426681"/>
    <w:rsid w:val="004466EF"/>
    <w:rsid w:val="0045175C"/>
    <w:rsid w:val="004637C4"/>
    <w:rsid w:val="00471957"/>
    <w:rsid w:val="00475639"/>
    <w:rsid w:val="004767C5"/>
    <w:rsid w:val="00483957"/>
    <w:rsid w:val="00495675"/>
    <w:rsid w:val="004B329E"/>
    <w:rsid w:val="004C57B8"/>
    <w:rsid w:val="004D75E8"/>
    <w:rsid w:val="004E158A"/>
    <w:rsid w:val="004E6CDB"/>
    <w:rsid w:val="004E6F02"/>
    <w:rsid w:val="004F0B96"/>
    <w:rsid w:val="004F6545"/>
    <w:rsid w:val="004F6588"/>
    <w:rsid w:val="004F6BF6"/>
    <w:rsid w:val="005024FF"/>
    <w:rsid w:val="00505200"/>
    <w:rsid w:val="005137D9"/>
    <w:rsid w:val="005151D2"/>
    <w:rsid w:val="00517F4D"/>
    <w:rsid w:val="005230FA"/>
    <w:rsid w:val="00534A88"/>
    <w:rsid w:val="0053666C"/>
    <w:rsid w:val="00536798"/>
    <w:rsid w:val="00542E14"/>
    <w:rsid w:val="00561092"/>
    <w:rsid w:val="005619D2"/>
    <w:rsid w:val="00562E88"/>
    <w:rsid w:val="00570829"/>
    <w:rsid w:val="00570E3D"/>
    <w:rsid w:val="00581C63"/>
    <w:rsid w:val="005A6B5E"/>
    <w:rsid w:val="005C18DF"/>
    <w:rsid w:val="005C5135"/>
    <w:rsid w:val="005C5A44"/>
    <w:rsid w:val="005C7F45"/>
    <w:rsid w:val="005D65C4"/>
    <w:rsid w:val="005E677E"/>
    <w:rsid w:val="00606176"/>
    <w:rsid w:val="006067BC"/>
    <w:rsid w:val="006075BC"/>
    <w:rsid w:val="00611F78"/>
    <w:rsid w:val="006242E7"/>
    <w:rsid w:val="00652C29"/>
    <w:rsid w:val="00652D3F"/>
    <w:rsid w:val="00654EF1"/>
    <w:rsid w:val="006600EE"/>
    <w:rsid w:val="0066035E"/>
    <w:rsid w:val="0066229F"/>
    <w:rsid w:val="006756AD"/>
    <w:rsid w:val="00675E49"/>
    <w:rsid w:val="00677C0F"/>
    <w:rsid w:val="006868D3"/>
    <w:rsid w:val="006A1B25"/>
    <w:rsid w:val="006B474C"/>
    <w:rsid w:val="006B7DF3"/>
    <w:rsid w:val="006C524F"/>
    <w:rsid w:val="006D0C0B"/>
    <w:rsid w:val="006F0330"/>
    <w:rsid w:val="006F489E"/>
    <w:rsid w:val="0070660F"/>
    <w:rsid w:val="00710AE6"/>
    <w:rsid w:val="00723481"/>
    <w:rsid w:val="00725236"/>
    <w:rsid w:val="00752198"/>
    <w:rsid w:val="00753499"/>
    <w:rsid w:val="00763E7E"/>
    <w:rsid w:val="0077492C"/>
    <w:rsid w:val="00783026"/>
    <w:rsid w:val="007915B1"/>
    <w:rsid w:val="007A3C3D"/>
    <w:rsid w:val="007A5E93"/>
    <w:rsid w:val="007B3637"/>
    <w:rsid w:val="007B571F"/>
    <w:rsid w:val="007B6F89"/>
    <w:rsid w:val="007E1CE4"/>
    <w:rsid w:val="007E2D77"/>
    <w:rsid w:val="007F140C"/>
    <w:rsid w:val="008000DD"/>
    <w:rsid w:val="0080661A"/>
    <w:rsid w:val="00813ED8"/>
    <w:rsid w:val="008204EE"/>
    <w:rsid w:val="0083061D"/>
    <w:rsid w:val="0083766B"/>
    <w:rsid w:val="00853CD2"/>
    <w:rsid w:val="00855EF2"/>
    <w:rsid w:val="008612C4"/>
    <w:rsid w:val="008638AE"/>
    <w:rsid w:val="00887128"/>
    <w:rsid w:val="008873A0"/>
    <w:rsid w:val="0089052D"/>
    <w:rsid w:val="00892589"/>
    <w:rsid w:val="008A437A"/>
    <w:rsid w:val="008D43F0"/>
    <w:rsid w:val="008E0059"/>
    <w:rsid w:val="008F4F3A"/>
    <w:rsid w:val="0090279C"/>
    <w:rsid w:val="00904C37"/>
    <w:rsid w:val="00910886"/>
    <w:rsid w:val="00917B6F"/>
    <w:rsid w:val="009219B0"/>
    <w:rsid w:val="00926566"/>
    <w:rsid w:val="00927D30"/>
    <w:rsid w:val="00933502"/>
    <w:rsid w:val="00953802"/>
    <w:rsid w:val="00957761"/>
    <w:rsid w:val="00963678"/>
    <w:rsid w:val="00976317"/>
    <w:rsid w:val="009A6C35"/>
    <w:rsid w:val="009C741D"/>
    <w:rsid w:val="009E349D"/>
    <w:rsid w:val="009E763D"/>
    <w:rsid w:val="009F4877"/>
    <w:rsid w:val="009F48FE"/>
    <w:rsid w:val="00A03A1F"/>
    <w:rsid w:val="00A0595A"/>
    <w:rsid w:val="00A1550E"/>
    <w:rsid w:val="00A25724"/>
    <w:rsid w:val="00A2745E"/>
    <w:rsid w:val="00A27896"/>
    <w:rsid w:val="00A313C9"/>
    <w:rsid w:val="00A32268"/>
    <w:rsid w:val="00A36847"/>
    <w:rsid w:val="00A3713B"/>
    <w:rsid w:val="00A42D57"/>
    <w:rsid w:val="00A45A36"/>
    <w:rsid w:val="00A52BFC"/>
    <w:rsid w:val="00A652F6"/>
    <w:rsid w:val="00A65812"/>
    <w:rsid w:val="00A66B8E"/>
    <w:rsid w:val="00A732E0"/>
    <w:rsid w:val="00A77B26"/>
    <w:rsid w:val="00A8576D"/>
    <w:rsid w:val="00A85FBB"/>
    <w:rsid w:val="00A951BF"/>
    <w:rsid w:val="00AE2EE1"/>
    <w:rsid w:val="00AE7CE0"/>
    <w:rsid w:val="00AF027C"/>
    <w:rsid w:val="00AF5F3B"/>
    <w:rsid w:val="00AF79D1"/>
    <w:rsid w:val="00B00DD7"/>
    <w:rsid w:val="00B00FF9"/>
    <w:rsid w:val="00B0121A"/>
    <w:rsid w:val="00B21B45"/>
    <w:rsid w:val="00B23531"/>
    <w:rsid w:val="00B2519B"/>
    <w:rsid w:val="00B30112"/>
    <w:rsid w:val="00B40B47"/>
    <w:rsid w:val="00B604E7"/>
    <w:rsid w:val="00B65ADA"/>
    <w:rsid w:val="00B74149"/>
    <w:rsid w:val="00B82F1F"/>
    <w:rsid w:val="00B96277"/>
    <w:rsid w:val="00BB7AB1"/>
    <w:rsid w:val="00BE2879"/>
    <w:rsid w:val="00BF5FCE"/>
    <w:rsid w:val="00C1799A"/>
    <w:rsid w:val="00C241F0"/>
    <w:rsid w:val="00C2676B"/>
    <w:rsid w:val="00C26EF2"/>
    <w:rsid w:val="00C31561"/>
    <w:rsid w:val="00C331F6"/>
    <w:rsid w:val="00C627BC"/>
    <w:rsid w:val="00C638A7"/>
    <w:rsid w:val="00C63BF6"/>
    <w:rsid w:val="00C6691F"/>
    <w:rsid w:val="00C94C27"/>
    <w:rsid w:val="00C95CA2"/>
    <w:rsid w:val="00CA5E11"/>
    <w:rsid w:val="00CA757E"/>
    <w:rsid w:val="00CC4585"/>
    <w:rsid w:val="00CC610F"/>
    <w:rsid w:val="00CE74AF"/>
    <w:rsid w:val="00CF167F"/>
    <w:rsid w:val="00CF2E33"/>
    <w:rsid w:val="00CF47B1"/>
    <w:rsid w:val="00CF5BE9"/>
    <w:rsid w:val="00CF6531"/>
    <w:rsid w:val="00D35A5E"/>
    <w:rsid w:val="00D362DB"/>
    <w:rsid w:val="00D4194C"/>
    <w:rsid w:val="00D433D3"/>
    <w:rsid w:val="00D44982"/>
    <w:rsid w:val="00D501CC"/>
    <w:rsid w:val="00D8325D"/>
    <w:rsid w:val="00D85DFA"/>
    <w:rsid w:val="00D9642E"/>
    <w:rsid w:val="00DA2E99"/>
    <w:rsid w:val="00DA77E8"/>
    <w:rsid w:val="00DB11B4"/>
    <w:rsid w:val="00DC72B9"/>
    <w:rsid w:val="00DF5A20"/>
    <w:rsid w:val="00DF5D70"/>
    <w:rsid w:val="00E00C9C"/>
    <w:rsid w:val="00E10E47"/>
    <w:rsid w:val="00E11E7E"/>
    <w:rsid w:val="00E21F9D"/>
    <w:rsid w:val="00E547F3"/>
    <w:rsid w:val="00E57175"/>
    <w:rsid w:val="00E616E3"/>
    <w:rsid w:val="00E62563"/>
    <w:rsid w:val="00E62795"/>
    <w:rsid w:val="00E83E7B"/>
    <w:rsid w:val="00EA2E64"/>
    <w:rsid w:val="00EA3F55"/>
    <w:rsid w:val="00EB1895"/>
    <w:rsid w:val="00EB4B6C"/>
    <w:rsid w:val="00EE43AE"/>
    <w:rsid w:val="00EF0C7A"/>
    <w:rsid w:val="00EF5D03"/>
    <w:rsid w:val="00F03C09"/>
    <w:rsid w:val="00F170C7"/>
    <w:rsid w:val="00F25537"/>
    <w:rsid w:val="00F26664"/>
    <w:rsid w:val="00F359F8"/>
    <w:rsid w:val="00F44FA7"/>
    <w:rsid w:val="00F465C9"/>
    <w:rsid w:val="00F779AE"/>
    <w:rsid w:val="00F80928"/>
    <w:rsid w:val="00F82CBF"/>
    <w:rsid w:val="00F92926"/>
    <w:rsid w:val="00F95BFB"/>
    <w:rsid w:val="00FB1AAE"/>
    <w:rsid w:val="00FC208E"/>
    <w:rsid w:val="00FC6E82"/>
    <w:rsid w:val="00FC7F47"/>
    <w:rsid w:val="00FD12F3"/>
    <w:rsid w:val="00FD20BA"/>
    <w:rsid w:val="00FD44E6"/>
    <w:rsid w:val="00FD6AA6"/>
    <w:rsid w:val="00FD6DA4"/>
    <w:rsid w:val="00F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8E3F7"/>
  <w15:chartTrackingRefBased/>
  <w15:docId w15:val="{B52AA27F-8EB8-4684-85D8-5176A99F7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198"/>
  </w:style>
  <w:style w:type="paragraph" w:styleId="Heading1">
    <w:name w:val="heading 1"/>
    <w:basedOn w:val="Normal"/>
    <w:link w:val="Heading1Char"/>
    <w:uiPriority w:val="9"/>
    <w:qFormat/>
    <w:rsid w:val="000D1E5F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theme="majorBidi"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198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198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198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198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198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i/>
      <w:color w:val="36363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198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198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98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627BC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paragraph" w:customStyle="1" w:styleId="ContactInfo">
    <w:name w:val="Contact Info"/>
    <w:basedOn w:val="Normal"/>
    <w:uiPriority w:val="10"/>
    <w:qFormat/>
    <w:pPr>
      <w:spacing w:before="120" w:after="1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B96277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96277"/>
  </w:style>
  <w:style w:type="paragraph" w:styleId="Footer">
    <w:name w:val="footer"/>
    <w:basedOn w:val="Normal"/>
    <w:link w:val="FooterChar"/>
    <w:uiPriority w:val="99"/>
    <w:unhideWhenUsed/>
    <w:rsid w:val="000D1E5F"/>
    <w:pPr>
      <w:spacing w:before="0"/>
    </w:pPr>
    <w:rPr>
      <w:caps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1E5F"/>
    <w:rPr>
      <w:caps/>
      <w:szCs w:val="16"/>
    </w:rPr>
  </w:style>
  <w:style w:type="character" w:styleId="PlaceholderText">
    <w:name w:val="Placeholder Text"/>
    <w:basedOn w:val="DefaultParagraphFont"/>
    <w:uiPriority w:val="99"/>
    <w:semiHidden/>
    <w:rsid w:val="00DF5D70"/>
    <w:rPr>
      <w:color w:val="808080"/>
    </w:rPr>
  </w:style>
  <w:style w:type="table" w:styleId="TableGrid">
    <w:name w:val="Table Grid"/>
    <w:basedOn w:val="TableNormal"/>
    <w:uiPriority w:val="39"/>
    <w:rsid w:val="00B0121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2E6462"/>
  </w:style>
  <w:style w:type="paragraph" w:styleId="BlockText">
    <w:name w:val="Block Text"/>
    <w:basedOn w:val="Normal"/>
    <w:uiPriority w:val="99"/>
    <w:semiHidden/>
    <w:unhideWhenUsed/>
    <w:rsid w:val="00C627BC"/>
    <w:pPr>
      <w:pBdr>
        <w:top w:val="single" w:sz="2" w:space="10" w:color="525252" w:themeColor="accent1" w:themeShade="BF"/>
        <w:left w:val="single" w:sz="2" w:space="10" w:color="525252" w:themeColor="accent1" w:themeShade="BF"/>
        <w:bottom w:val="single" w:sz="2" w:space="10" w:color="525252" w:themeColor="accent1" w:themeShade="BF"/>
        <w:right w:val="single" w:sz="2" w:space="10" w:color="525252" w:themeColor="accent1" w:themeShade="BF"/>
      </w:pBdr>
      <w:ind w:left="1152" w:right="1152"/>
    </w:pPr>
    <w:rPr>
      <w:i/>
      <w:iCs/>
      <w:color w:val="52525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E64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6462"/>
  </w:style>
  <w:style w:type="paragraph" w:styleId="BodyText2">
    <w:name w:val="Body Text 2"/>
    <w:basedOn w:val="Normal"/>
    <w:link w:val="BodyText2Char"/>
    <w:uiPriority w:val="99"/>
    <w:semiHidden/>
    <w:unhideWhenUsed/>
    <w:rsid w:val="002E6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E6462"/>
  </w:style>
  <w:style w:type="paragraph" w:styleId="BodyText3">
    <w:name w:val="Body Text 3"/>
    <w:basedOn w:val="Normal"/>
    <w:link w:val="BodyText3Char"/>
    <w:uiPriority w:val="99"/>
    <w:semiHidden/>
    <w:unhideWhenUsed/>
    <w:rsid w:val="002E64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6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E646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E646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E646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E646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E646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E646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E64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E646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27B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462"/>
    <w:pPr>
      <w:spacing w:before="0" w:after="200"/>
    </w:pPr>
    <w:rPr>
      <w:i/>
      <w:iCs/>
      <w:color w:val="191919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E6462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E6462"/>
  </w:style>
  <w:style w:type="table" w:styleId="ColorfulGrid">
    <w:name w:val="Colorful Grid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</w:rPr>
      <w:tblPr/>
      <w:tcPr>
        <w:shd w:val="clear" w:color="auto" w:fill="C5C5C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1" w:themeShade="99"/>
          <w:insideV w:val="nil"/>
        </w:tcBorders>
        <w:shd w:val="clear" w:color="auto" w:fill="42424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1" w:themeFillShade="99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B6B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64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6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4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46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6462"/>
  </w:style>
  <w:style w:type="character" w:customStyle="1" w:styleId="DateChar">
    <w:name w:val="Date Char"/>
    <w:basedOn w:val="DefaultParagraphFont"/>
    <w:link w:val="Date"/>
    <w:uiPriority w:val="99"/>
    <w:semiHidden/>
    <w:rsid w:val="002E6462"/>
  </w:style>
  <w:style w:type="paragraph" w:styleId="DocumentMap">
    <w:name w:val="Document Map"/>
    <w:basedOn w:val="Normal"/>
    <w:link w:val="DocumentMapChar"/>
    <w:uiPriority w:val="99"/>
    <w:semiHidden/>
    <w:unhideWhenUsed/>
    <w:rsid w:val="002E6462"/>
    <w:pPr>
      <w:spacing w:before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46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E6462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E6462"/>
  </w:style>
  <w:style w:type="character" w:styleId="Emphasis">
    <w:name w:val="Emphasis"/>
    <w:basedOn w:val="DefaultParagraphFont"/>
    <w:uiPriority w:val="20"/>
    <w:semiHidden/>
    <w:unhideWhenUsed/>
    <w:qFormat/>
    <w:rsid w:val="002E646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46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E6462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6462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462"/>
    <w:rPr>
      <w:szCs w:val="20"/>
    </w:rPr>
  </w:style>
  <w:style w:type="table" w:styleId="GridTable1Light">
    <w:name w:val="Grid Table 1 Light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763D"/>
    <w:pPr>
      <w:spacing w:before="120" w:after="120"/>
      <w:contextualSpacing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D1E5F"/>
    <w:rPr>
      <w:rFonts w:asciiTheme="majorHAnsi" w:eastAsiaTheme="majorEastAsia" w:hAnsiTheme="majorHAnsi" w:cstheme="majorBidi"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198"/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198"/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198"/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198"/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198"/>
    <w:rPr>
      <w:rFonts w:asciiTheme="majorHAnsi" w:eastAsiaTheme="majorEastAsia" w:hAnsiTheme="majorHAnsi" w:cstheme="majorBidi"/>
      <w:i/>
      <w:color w:val="36363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198"/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98"/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98"/>
    <w:rPr>
      <w:rFonts w:asciiTheme="majorHAnsi" w:eastAsiaTheme="majorEastAsia" w:hAnsiTheme="majorHAnsi" w:cstheme="majorBidi"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E6462"/>
  </w:style>
  <w:style w:type="paragraph" w:styleId="HTMLAddress">
    <w:name w:val="HTML Address"/>
    <w:basedOn w:val="Normal"/>
    <w:link w:val="HTMLAddressChar"/>
    <w:uiPriority w:val="99"/>
    <w:semiHidden/>
    <w:unhideWhenUsed/>
    <w:rsid w:val="002E6462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E646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E646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E646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6462"/>
    <w:pPr>
      <w:spacing w:before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646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E646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E646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E6462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E6462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E6462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E6462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E6462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E6462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E6462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E6462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E6462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E6462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E646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27BC"/>
    <w:rPr>
      <w:i/>
      <w:iCs/>
      <w:color w:val="52525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27BC"/>
    <w:pPr>
      <w:pBdr>
        <w:top w:val="single" w:sz="4" w:space="10" w:color="525252" w:themeColor="accent1" w:themeShade="BF"/>
        <w:bottom w:val="single" w:sz="4" w:space="10" w:color="525252" w:themeColor="accent1" w:themeShade="BF"/>
      </w:pBdr>
      <w:spacing w:before="360" w:after="360"/>
      <w:ind w:left="864" w:right="864"/>
      <w:jc w:val="center"/>
    </w:pPr>
    <w:rPr>
      <w:i/>
      <w:iCs/>
      <w:color w:val="52525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27BC"/>
    <w:rPr>
      <w:i/>
      <w:iCs/>
      <w:color w:val="52525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27BC"/>
    <w:rPr>
      <w:b/>
      <w:bCs/>
      <w:caps w:val="0"/>
      <w:smallCaps/>
      <w:color w:val="525252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1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  <w:shd w:val="clear" w:color="auto" w:fill="DBDBDB" w:themeFill="accent1" w:themeFillTint="3F"/>
      </w:tcPr>
    </w:tblStylePr>
    <w:tblStylePr w:type="band2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E6462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E6462"/>
    <w:pPr>
      <w:spacing w:before="0"/>
    </w:pPr>
    <w:rPr>
      <w:color w:val="525252" w:themeColor="accent1" w:themeShade="BF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E6462"/>
    <w:pPr>
      <w:spacing w:before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E6462"/>
    <w:pPr>
      <w:spacing w:before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E6462"/>
    <w:pPr>
      <w:spacing w:before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E6462"/>
    <w:pPr>
      <w:spacing w:before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E6462"/>
    <w:pPr>
      <w:spacing w:before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E6462"/>
  </w:style>
  <w:style w:type="paragraph" w:styleId="List">
    <w:name w:val="List"/>
    <w:basedOn w:val="Normal"/>
    <w:uiPriority w:val="99"/>
    <w:semiHidden/>
    <w:unhideWhenUsed/>
    <w:rsid w:val="002E646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E646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E646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E646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E646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E646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E646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E646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E646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E646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E646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E646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E646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E646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E646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E646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E646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E646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E646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E646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E646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E6E6E" w:themeColor="accent1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6E6E" w:themeColor="accent1"/>
          <w:right w:val="single" w:sz="4" w:space="0" w:color="6E6E6E" w:themeColor="accent1"/>
        </w:tcBorders>
      </w:tcPr>
    </w:tblStylePr>
    <w:tblStylePr w:type="band1Horz">
      <w:tblPr/>
      <w:tcPr>
        <w:tcBorders>
          <w:top w:val="single" w:sz="4" w:space="0" w:color="6E6E6E" w:themeColor="accent1"/>
          <w:bottom w:val="single" w:sz="4" w:space="0" w:color="6E6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6E6E" w:themeColor="accent1"/>
          <w:left w:val="nil"/>
        </w:tcBorders>
      </w:tcPr>
    </w:tblStylePr>
    <w:tblStylePr w:type="swCell">
      <w:tblPr/>
      <w:tcPr>
        <w:tcBorders>
          <w:top w:val="double" w:sz="4" w:space="0" w:color="6E6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6E6E6E" w:themeColor="accent1"/>
        <w:left w:val="single" w:sz="24" w:space="0" w:color="6E6E6E" w:themeColor="accent1"/>
        <w:bottom w:val="single" w:sz="24" w:space="0" w:color="6E6E6E" w:themeColor="accent1"/>
        <w:right w:val="single" w:sz="24" w:space="0" w:color="6E6E6E" w:themeColor="accent1"/>
      </w:tblBorders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6E6E6E" w:themeColor="accent1"/>
        <w:bottom w:val="single" w:sz="4" w:space="0" w:color="6E6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E6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6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6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6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6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E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E646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  <w:insideV w:val="single" w:sz="8" w:space="0" w:color="929292" w:themeColor="accent1" w:themeTint="BF"/>
      </w:tblBorders>
    </w:tblPr>
    <w:tcPr>
      <w:shd w:val="clear" w:color="auto" w:fill="DBDB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cPr>
      <w:shd w:val="clear" w:color="auto" w:fill="DBDB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1" w:themeFillTint="33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tcBorders>
          <w:insideH w:val="single" w:sz="6" w:space="0" w:color="6E6E6E" w:themeColor="accent1"/>
          <w:insideV w:val="single" w:sz="6" w:space="0" w:color="6E6E6E" w:themeColor="accent1"/>
        </w:tcBorders>
        <w:shd w:val="clear" w:color="auto" w:fill="B6B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accen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shd w:val="clear" w:color="auto" w:fill="DBDB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E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E646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E646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E646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E6462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E6462"/>
  </w:style>
  <w:style w:type="character" w:styleId="PageNumber">
    <w:name w:val="page number"/>
    <w:basedOn w:val="DefaultParagraphFont"/>
    <w:uiPriority w:val="99"/>
    <w:semiHidden/>
    <w:unhideWhenUsed/>
    <w:rsid w:val="002E6462"/>
  </w:style>
  <w:style w:type="table" w:styleId="PlainTable1">
    <w:name w:val="Plain Table 1"/>
    <w:basedOn w:val="TableNormal"/>
    <w:uiPriority w:val="41"/>
    <w:rsid w:val="002E64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E646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64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646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E646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E6462"/>
    <w:pPr>
      <w:spacing w:before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46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27B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27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E646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E6462"/>
  </w:style>
  <w:style w:type="paragraph" w:styleId="Signature">
    <w:name w:val="Signature"/>
    <w:basedOn w:val="Normal"/>
    <w:link w:val="SignatureChar"/>
    <w:uiPriority w:val="99"/>
    <w:semiHidden/>
    <w:unhideWhenUsed/>
    <w:rsid w:val="002E6462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E6462"/>
  </w:style>
  <w:style w:type="character" w:styleId="Strong">
    <w:name w:val="Strong"/>
    <w:basedOn w:val="DefaultParagraphFont"/>
    <w:uiPriority w:val="22"/>
    <w:semiHidden/>
    <w:unhideWhenUsed/>
    <w:qFormat/>
    <w:rsid w:val="002E64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E64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E6462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E64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E646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E64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E64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E64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E64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E64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E64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E64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E64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E64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E64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E64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E64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E64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E64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E64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E64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E64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E646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E6462"/>
  </w:style>
  <w:style w:type="table" w:styleId="TableProfessional">
    <w:name w:val="Table Professional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E64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E64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E64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E64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E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E64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E64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E64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E646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E646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E64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E646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E646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E646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E646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E646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E646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E646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6462"/>
    <w:pPr>
      <w:outlineLvl w:val="9"/>
    </w:pPr>
  </w:style>
  <w:style w:type="paragraph" w:styleId="NoSpacing">
    <w:name w:val="No Spacing"/>
    <w:uiPriority w:val="99"/>
    <w:semiHidden/>
    <w:unhideWhenUsed/>
    <w:rsid w:val="00AE2EE1"/>
    <w:pPr>
      <w:spacing w:befor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ema.gov/sites/default/files/documents/fema_form_ff-104-fy-21-118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itneyb\AppData\Roaming\Microsoft\Templates\Bold%20Fax%20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6192667FE14480A2FE82E7B7ADE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B271-40DF-4F61-8F4B-8BA9E61F4064}"/>
      </w:docPartPr>
      <w:docPartBody>
        <w:p w:rsidR="00BB126F" w:rsidRDefault="00B3232C">
          <w:pPr>
            <w:pStyle w:val="996192667FE14480A2FE82E7B7ADEF38"/>
          </w:pPr>
          <w:r>
            <w:t>Fax</w:t>
          </w:r>
        </w:p>
      </w:docPartBody>
    </w:docPart>
    <w:docPart>
      <w:docPartPr>
        <w:name w:val="D8183A521DAC48B3A4011C1A309CF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A1FD4-997C-403D-809E-935FE1610A5F}"/>
      </w:docPartPr>
      <w:docPartBody>
        <w:p w:rsidR="00BB126F" w:rsidRDefault="00B3232C">
          <w:pPr>
            <w:pStyle w:val="D8183A521DAC48B3A4011C1A309CFD5D"/>
          </w:pPr>
          <w:r>
            <w:t>Phone:</w:t>
          </w:r>
        </w:p>
      </w:docPartBody>
    </w:docPart>
    <w:docPart>
      <w:docPartPr>
        <w:name w:val="DF78070884424B0EA1C9669EF33C6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BB6E9-7D8C-48A6-9D75-934C684A7D6D}"/>
      </w:docPartPr>
      <w:docPartBody>
        <w:p w:rsidR="00BB126F" w:rsidRDefault="00B3232C">
          <w:pPr>
            <w:pStyle w:val="DF78070884424B0EA1C9669EF33C604A"/>
          </w:pPr>
          <w:r>
            <w:t>Phone:</w:t>
          </w:r>
        </w:p>
      </w:docPartBody>
    </w:docPart>
    <w:docPart>
      <w:docPartPr>
        <w:name w:val="B32229575CBF40D3A66027737649D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D04AB-EC84-4625-A013-9A82FD7B55B5}"/>
      </w:docPartPr>
      <w:docPartBody>
        <w:p w:rsidR="00BB126F" w:rsidRDefault="00B3232C">
          <w:pPr>
            <w:pStyle w:val="B32229575CBF40D3A66027737649DFB5"/>
          </w:pPr>
          <w:r>
            <w:t>Subject:</w:t>
          </w:r>
        </w:p>
      </w:docPartBody>
    </w:docPart>
    <w:docPart>
      <w:docPartPr>
        <w:name w:val="F1E94E9AC7574056905C435C81830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96DB1C-5284-4796-8DA0-C9F213F4960C}"/>
      </w:docPartPr>
      <w:docPartBody>
        <w:p w:rsidR="00BB126F" w:rsidRDefault="00B3232C">
          <w:pPr>
            <w:pStyle w:val="F1E94E9AC7574056905C435C818303C1"/>
          </w:pPr>
          <w:r>
            <w:t>Date:</w:t>
          </w:r>
        </w:p>
      </w:docPartBody>
    </w:docPart>
    <w:docPart>
      <w:docPartPr>
        <w:name w:val="85983F4E68B64DB9BE51660B38264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85145D-5B32-4B60-A560-BD9C43EEE9BD}"/>
      </w:docPartPr>
      <w:docPartBody>
        <w:p w:rsidR="00BB126F" w:rsidRDefault="00B3232C">
          <w:pPr>
            <w:pStyle w:val="85983F4E68B64DB9BE51660B3826413F"/>
          </w:pPr>
          <w:r>
            <w:t>No. Pages:</w:t>
          </w:r>
        </w:p>
      </w:docPartBody>
    </w:docPart>
    <w:docPart>
      <w:docPartPr>
        <w:name w:val="2767D0CAA51244CDAD0B3DE335566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F4279-7887-4EC7-8FE1-C9EE511FD4AD}"/>
      </w:docPartPr>
      <w:docPartBody>
        <w:p w:rsidR="00BB126F" w:rsidRDefault="00B3232C">
          <w:pPr>
            <w:pStyle w:val="2767D0CAA51244CDAD0B3DE3355662BD"/>
          </w:pPr>
          <w:r>
            <w:t>Comments:</w:t>
          </w:r>
        </w:p>
      </w:docPartBody>
    </w:docPart>
    <w:docPart>
      <w:docPartPr>
        <w:name w:val="01E5052B98EF45159CF14C10E1267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DD6F5F-A1CC-4D00-8BA7-3CDCE16C6B50}"/>
      </w:docPartPr>
      <w:docPartBody>
        <w:p w:rsidR="0011416B" w:rsidRDefault="0011416B" w:rsidP="0011416B">
          <w:pPr>
            <w:pStyle w:val="01E5052B98EF45159CF14C10E1267A95"/>
          </w:pPr>
          <w:r>
            <w:t>To:</w:t>
          </w:r>
        </w:p>
      </w:docPartBody>
    </w:docPart>
    <w:docPart>
      <w:docPartPr>
        <w:name w:val="DB967770FEFA43D487E17E82E676FA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19501-9EF8-4E16-8DF8-D69D7E749301}"/>
      </w:docPartPr>
      <w:docPartBody>
        <w:p w:rsidR="0011416B" w:rsidRDefault="0011416B" w:rsidP="0011416B">
          <w:pPr>
            <w:pStyle w:val="DB967770FEFA43D487E17E82E676FA76"/>
          </w:pPr>
          <w:r>
            <w:t>From:</w:t>
          </w:r>
        </w:p>
      </w:docPartBody>
    </w:docPart>
    <w:docPart>
      <w:docPartPr>
        <w:name w:val="173EC5352C234E54A188C53BF7E43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97808-1000-4438-BD11-8262C751B247}"/>
      </w:docPartPr>
      <w:docPartBody>
        <w:p w:rsidR="0011416B" w:rsidRDefault="0011416B" w:rsidP="0011416B">
          <w:pPr>
            <w:pStyle w:val="173EC5352C234E54A188C53BF7E43AC3"/>
          </w:pPr>
          <w:r>
            <w:t>Fax:</w:t>
          </w:r>
        </w:p>
      </w:docPartBody>
    </w:docPart>
    <w:docPart>
      <w:docPartPr>
        <w:name w:val="E6269F7D9477438CBB0B5CCB2F9B5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B9872-54A4-4F34-8EC7-2370B48B6891}"/>
      </w:docPartPr>
      <w:docPartBody>
        <w:p w:rsidR="0011416B" w:rsidRDefault="0011416B" w:rsidP="0011416B">
          <w:pPr>
            <w:pStyle w:val="E6269F7D9477438CBB0B5CCB2F9B5F09"/>
          </w:pPr>
          <w:r>
            <w:t>Fax: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37"/>
    <w:rsid w:val="0004731F"/>
    <w:rsid w:val="000D5927"/>
    <w:rsid w:val="000D67F8"/>
    <w:rsid w:val="000D7D9D"/>
    <w:rsid w:val="0011416B"/>
    <w:rsid w:val="0012653C"/>
    <w:rsid w:val="00153658"/>
    <w:rsid w:val="001973D1"/>
    <w:rsid w:val="00285A1B"/>
    <w:rsid w:val="002B5516"/>
    <w:rsid w:val="003855ED"/>
    <w:rsid w:val="00430310"/>
    <w:rsid w:val="004C57B8"/>
    <w:rsid w:val="004E6CDB"/>
    <w:rsid w:val="004F71F7"/>
    <w:rsid w:val="005151D2"/>
    <w:rsid w:val="00562E88"/>
    <w:rsid w:val="00570829"/>
    <w:rsid w:val="005B3364"/>
    <w:rsid w:val="007023ED"/>
    <w:rsid w:val="007E254E"/>
    <w:rsid w:val="008C3225"/>
    <w:rsid w:val="00984ED0"/>
    <w:rsid w:val="00A379C9"/>
    <w:rsid w:val="00B3232C"/>
    <w:rsid w:val="00BB126F"/>
    <w:rsid w:val="00BC0936"/>
    <w:rsid w:val="00BD0BD7"/>
    <w:rsid w:val="00BE00B8"/>
    <w:rsid w:val="00D85FD1"/>
    <w:rsid w:val="00F03C37"/>
    <w:rsid w:val="00F80C8E"/>
    <w:rsid w:val="00FA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6192667FE14480A2FE82E7B7ADEF38">
    <w:name w:val="996192667FE14480A2FE82E7B7ADEF38"/>
  </w:style>
  <w:style w:type="paragraph" w:customStyle="1" w:styleId="D8183A521DAC48B3A4011C1A309CFD5D">
    <w:name w:val="D8183A521DAC48B3A4011C1A309CFD5D"/>
  </w:style>
  <w:style w:type="paragraph" w:customStyle="1" w:styleId="DF78070884424B0EA1C9669EF33C604A">
    <w:name w:val="DF78070884424B0EA1C9669EF33C604A"/>
  </w:style>
  <w:style w:type="paragraph" w:customStyle="1" w:styleId="B32229575CBF40D3A66027737649DFB5">
    <w:name w:val="B32229575CBF40D3A66027737649DFB5"/>
  </w:style>
  <w:style w:type="paragraph" w:customStyle="1" w:styleId="F1E94E9AC7574056905C435C818303C1">
    <w:name w:val="F1E94E9AC7574056905C435C818303C1"/>
  </w:style>
  <w:style w:type="paragraph" w:customStyle="1" w:styleId="85983F4E68B64DB9BE51660B3826413F">
    <w:name w:val="85983F4E68B64DB9BE51660B3826413F"/>
  </w:style>
  <w:style w:type="paragraph" w:customStyle="1" w:styleId="2767D0CAA51244CDAD0B3DE3355662BD">
    <w:name w:val="2767D0CAA51244CDAD0B3DE3355662BD"/>
  </w:style>
  <w:style w:type="paragraph" w:customStyle="1" w:styleId="01E5052B98EF45159CF14C10E1267A95">
    <w:name w:val="01E5052B98EF45159CF14C10E1267A95"/>
    <w:rsid w:val="001141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967770FEFA43D487E17E82E676FA76">
    <w:name w:val="DB967770FEFA43D487E17E82E676FA76"/>
    <w:rsid w:val="001141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3EC5352C234E54A188C53BF7E43AC3">
    <w:name w:val="173EC5352C234E54A188C53BF7E43AC3"/>
    <w:rsid w:val="0011416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6269F7D9477438CBB0B5CCB2F9B5F09">
    <w:name w:val="E6269F7D9477438CBB0B5CCB2F9B5F09"/>
    <w:rsid w:val="0011416B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191919"/>
      </a:dk2>
      <a:lt2>
        <a:srgbClr val="F8F8F8"/>
      </a:lt2>
      <a:accent1>
        <a:srgbClr val="6E6E6E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ax Cover Pa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56055FEB38945A6900E1C5A6D6636" ma:contentTypeVersion="13" ma:contentTypeDescription="Create a new document." ma:contentTypeScope="" ma:versionID="c905cb492eade3f1168b28ddffe9573d">
  <xsd:schema xmlns:xsd="http://www.w3.org/2001/XMLSchema" xmlns:xs="http://www.w3.org/2001/XMLSchema" xmlns:p="http://schemas.microsoft.com/office/2006/metadata/properties" xmlns:ns2="c3f60d1b-4de5-484d-8f27-2c63838038c9" xmlns:ns3="f9550d2d-d04a-440f-ac5d-a6e748cc7561" targetNamespace="http://schemas.microsoft.com/office/2006/metadata/properties" ma:root="true" ma:fieldsID="05a9c6d11674f617492a6a99c1852462" ns2:_="" ns3:_="">
    <xsd:import namespace="c3f60d1b-4de5-484d-8f27-2c63838038c9"/>
    <xsd:import namespace="f9550d2d-d04a-440f-ac5d-a6e748cc75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0d1b-4de5-484d-8f27-2c6383803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c2c3f6-e1e3-4361-a031-e5e084a5c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0d2d-d04a-440f-ac5d-a6e748cc75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602fd0-050c-4f6c-9cc8-fd4eb5842aa1}" ma:internalName="TaxCatchAll" ma:showField="CatchAllData" ma:web="f9550d2d-d04a-440f-ac5d-a6e748cc7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550d2d-d04a-440f-ac5d-a6e748cc7561" xsi:nil="true"/>
    <lcf76f155ced4ddcb4097134ff3c332f xmlns="c3f60d1b-4de5-484d-8f27-2c6383803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348F5A6-2BC3-4049-B3F8-980FB28653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0d1b-4de5-484d-8f27-2c63838038c9"/>
    <ds:schemaRef ds:uri="f9550d2d-d04a-440f-ac5d-a6e748cc7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A62407-0CAA-40FD-BD70-D0F83BB117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E3D7D6-B678-4AA2-BBA4-2909AC11B88D}">
  <ds:schemaRefs>
    <ds:schemaRef ds:uri="http://schemas.microsoft.com/office/2006/metadata/properties"/>
    <ds:schemaRef ds:uri="http://schemas.microsoft.com/office/infopath/2007/PartnerControls"/>
    <ds:schemaRef ds:uri="f9550d2d-d04a-440f-ac5d-a6e748cc7561"/>
    <ds:schemaRef ds:uri="c3f60d1b-4de5-484d-8f27-2c6383803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Fax Cover</Template>
  <TotalTime>13</TotalTime>
  <Pages>8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Bailey</dc:creator>
  <cp:keywords/>
  <dc:description/>
  <cp:lastModifiedBy>Whitney Bailey</cp:lastModifiedBy>
  <cp:revision>17</cp:revision>
  <dcterms:created xsi:type="dcterms:W3CDTF">2025-04-03T19:38:00Z</dcterms:created>
  <dcterms:modified xsi:type="dcterms:W3CDTF">2025-04-11T15:27:00Z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0x01010094A56055FEB38945A6900E1C5A6D6636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MediaServiceImageTags">
    <vt:lpwstr/>
  </property>
</Properties>
</file>